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E6C" w:rsidRPr="001877BB" w:rsidRDefault="00A62E6C" w:rsidP="00A62E6C">
      <w:pPr>
        <w:rPr>
          <w:rFonts w:ascii="Times New Roman" w:hAnsi="Times New Roman" w:cs="Times New Roman"/>
          <w:lang w:val="en-US"/>
        </w:rPr>
      </w:pPr>
    </w:p>
    <w:p w:rsidR="009F7B2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Ба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ланың түзету дамыту картасы 2020-2021</w:t>
      </w:r>
      <w:r w:rsidR="009F7B2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</w:t>
      </w:r>
      <w:r w:rsidR="00F16393" w:rsidRPr="00F16393">
        <w:rPr>
          <w:rFonts w:ascii="Times New Roman" w:hAnsi="Times New Roman" w:cs="Times New Roman"/>
          <w:b/>
          <w:lang w:val="kk-KZ"/>
        </w:rPr>
        <w:t xml:space="preserve"> </w:t>
      </w:r>
      <w:r w:rsidR="00F16393" w:rsidRPr="00F578FC">
        <w:rPr>
          <w:rFonts w:ascii="Times New Roman" w:hAnsi="Times New Roman" w:cs="Times New Roman"/>
          <w:b/>
          <w:lang w:val="kk-KZ"/>
        </w:rPr>
        <w:t>Асқар  Ақан</w:t>
      </w:r>
      <w:r w:rsidR="00F1639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F1639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01.05.2017</w:t>
      </w:r>
      <w:r w:rsidR="00F1639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</w:t>
      </w:r>
      <w:r w:rsidR="00FC3FDB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к» б/б; Ортаңғы  «Аққоян</w:t>
      </w:r>
      <w:r w:rsid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pPr w:leftFromText="180" w:rightFromText="180" w:vertAnchor="text" w:horzAnchor="margin" w:tblpY="95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293"/>
        <w:gridCol w:w="3544"/>
        <w:gridCol w:w="2944"/>
        <w:gridCol w:w="2835"/>
      </w:tblGrid>
      <w:tr w:rsidR="001877BB" w:rsidRPr="005F632E" w:rsidTr="000A46C3">
        <w:trPr>
          <w:trHeight w:val="983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293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44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35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877BB" w:rsidRPr="00BE066E" w:rsidTr="000A46C3">
        <w:trPr>
          <w:trHeight w:val="1185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 түрлерін орындауды үйретуді,сала</w:t>
            </w:r>
            <w:bookmarkStart w:id="0" w:name="_GoBack"/>
            <w:bookmarkEnd w:id="0"/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уатты өмір салты туралы түсінік беруді үйрету.</w:t>
            </w:r>
          </w:p>
        </w:tc>
        <w:tc>
          <w:tcPr>
            <w:tcW w:w="3544" w:type="dxa"/>
          </w:tcPr>
          <w:p w:rsidR="001877BB" w:rsidRPr="00BE066E" w:rsidRDefault="001877BB" w:rsidP="0075790D">
            <w:pPr>
              <w:pStyle w:val="2"/>
              <w:rPr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BE066E">
              <w:rPr>
                <w:rFonts w:ascii="Times New Roman" w:hAnsi="Times New Roman" w:cs="Times New Roman"/>
                <w:i w:val="0"/>
                <w:color w:val="auto"/>
                <w:lang w:val="kk-KZ"/>
              </w:rPr>
              <w:t>Спорттық  ойындар мен жаттығулардың бастапқы техникасын меңгеруге дағдыландыру.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дағдыларын,салауатты өмір салты туралы түсініктерін меңгерту.</w:t>
            </w:r>
          </w:p>
        </w:tc>
        <w:tc>
          <w:tcPr>
            <w:tcW w:w="2835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1877BB" w:rsidRPr="00BE066E" w:rsidTr="000A46C3">
        <w:trPr>
          <w:trHeight w:val="1172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="00D53A8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түрлерін, сын есімдерді, етістік сөздердің мәнін  түсінуге үйрету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835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айтуды жалғастыру</w:t>
            </w:r>
          </w:p>
        </w:tc>
      </w:tr>
      <w:tr w:rsidR="001877BB" w:rsidRPr="00BE066E" w:rsidTr="000A46C3">
        <w:trPr>
          <w:trHeight w:val="1600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2835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1877BB" w:rsidRPr="00BE066E" w:rsidTr="000A46C3">
        <w:trPr>
          <w:trHeight w:val="1341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ажыратады және атайды, оларды құрылымдық қасиеттерін ескере отырып пайдалану.</w:t>
            </w:r>
          </w:p>
        </w:tc>
        <w:tc>
          <w:tcPr>
            <w:tcW w:w="2835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суреттерді пайдаланып,қағаздан,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және қалдық материалдан заттарды құрастырады.</w:t>
            </w:r>
          </w:p>
        </w:tc>
      </w:tr>
      <w:tr w:rsidR="001877BB" w:rsidRPr="00BE066E" w:rsidTr="000A46C3">
        <w:trPr>
          <w:trHeight w:val="55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 қалыптасқан.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 отбасының мүшелерінің туыстық </w:t>
            </w:r>
            <w:r w:rsidR="00C34135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 білуді үйрету.</w:t>
            </w:r>
          </w:p>
        </w:tc>
        <w:tc>
          <w:tcPr>
            <w:tcW w:w="2835" w:type="dxa"/>
          </w:tcPr>
          <w:p w:rsidR="001877BB" w:rsidRPr="005F632E" w:rsidRDefault="00207F67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="001877B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тбасы туралы,өздері тұратын қала мен ауыл туралы шағ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 әңгіме құрайды.</w:t>
            </w:r>
          </w:p>
        </w:tc>
      </w:tr>
    </w:tbl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</w:t>
      </w: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F16393" w:rsidRPr="00F578FC">
        <w:rPr>
          <w:rFonts w:ascii="Times New Roman" w:hAnsi="Times New Roman"/>
          <w:b/>
          <w:lang w:val="kk-KZ"/>
        </w:rPr>
        <w:t>Асанұлы Нұрислам</w:t>
      </w:r>
      <w:r w:rsidR="00F16393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21.01.2017.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№ 59 </w:t>
      </w:r>
      <w:r w:rsidR="00F1639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«Ақбөбек» б/б; Ортаңғы 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3260"/>
        <w:gridCol w:w="3119"/>
        <w:gridCol w:w="3118"/>
        <w:gridCol w:w="3402"/>
      </w:tblGrid>
      <w:tr w:rsidR="00A62E6C" w:rsidRPr="005F632E" w:rsidTr="008B4812">
        <w:tc>
          <w:tcPr>
            <w:tcW w:w="198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B4812" w:rsidRPr="00BE066E" w:rsidTr="008B4812">
        <w:trPr>
          <w:trHeight w:val="1081"/>
        </w:trPr>
        <w:tc>
          <w:tcPr>
            <w:tcW w:w="1985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19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 мен жаттықтығуларды техникасын игеруді,екеуден,үшеуден қатарға тұруды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8B4812" w:rsidRPr="00BE066E" w:rsidTr="008B4812">
        <w:trPr>
          <w:trHeight w:val="1491"/>
        </w:trPr>
        <w:tc>
          <w:tcPr>
            <w:tcW w:w="1985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27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19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Сөйлемдердің түрлерін,себеп-салдарлық байланыстарды. Дыбыстарды анық айтуды дамыту.</w:t>
            </w:r>
          </w:p>
        </w:tc>
        <w:tc>
          <w:tcPr>
            <w:tcW w:w="3118" w:type="dxa"/>
          </w:tcPr>
          <w:p w:rsidR="008B4812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анық айтуды дамыту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 сахналау  кезінде   әдеби шығарманы мәнерлеп айтуды үйренді.</w:t>
            </w:r>
          </w:p>
        </w:tc>
      </w:tr>
      <w:tr w:rsidR="008B4812" w:rsidRPr="00BE066E" w:rsidTr="008B4812">
        <w:trPr>
          <w:trHeight w:val="1113"/>
        </w:trPr>
        <w:tc>
          <w:tcPr>
            <w:tcW w:w="1985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Жасалған әрекеттердің көмегімен түрлі мәселелер</w:t>
            </w:r>
            <w:r w:rsidR="00F5415E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шешудің әдістерін таба білу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8B4812" w:rsidRPr="005F632E" w:rsidRDefault="00721B5A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 түрлі көлемдегі геометриялық пішіндерді, түрлі мәселелерді шешудің әдістерін таба алады.</w:t>
            </w:r>
          </w:p>
        </w:tc>
      </w:tr>
      <w:tr w:rsidR="008B4812" w:rsidRPr="005F632E" w:rsidTr="008B4812">
        <w:trPr>
          <w:trHeight w:val="1310"/>
        </w:trPr>
        <w:tc>
          <w:tcPr>
            <w:tcW w:w="1985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тарды, оларды дөңгелек пішіндегі бейнелер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сәйкестендіріп бейнелеуді үйрету.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жұмыстарын  бағалай алуын қалыптастыру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өзбетімен бейнелеуді меңгерді.</w:t>
            </w:r>
          </w:p>
        </w:tc>
      </w:tr>
      <w:tr w:rsidR="008B4812" w:rsidRPr="00BE066E" w:rsidTr="008B4812">
        <w:trPr>
          <w:trHeight w:val="1401"/>
        </w:trPr>
        <w:tc>
          <w:tcPr>
            <w:tcW w:w="1985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Өздері тұратын қала мен ауыл туралы біледі.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стана  -  елорда туралы  қысқаша  әңгіме  құрастырып айтуға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рөлдік ойындарды,отбасы мүшелерін рөлдерін сомдауға дағдыландыру.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атауға, ағаштардың түрлерін,бөлме өсімдіктерін,көкіністер мен жемістерді тани алды.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</w:t>
      </w: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</w:t>
      </w:r>
      <w:r w:rsidR="00A62E6C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="00F16393" w:rsidRPr="00F16393">
        <w:rPr>
          <w:rFonts w:ascii="Times New Roman" w:hAnsi="Times New Roman"/>
          <w:b/>
          <w:lang w:val="kk-KZ"/>
        </w:rPr>
        <w:t xml:space="preserve"> </w:t>
      </w:r>
      <w:r w:rsidR="00F16393" w:rsidRPr="00F578FC">
        <w:rPr>
          <w:rFonts w:ascii="Times New Roman" w:hAnsi="Times New Roman"/>
          <w:b/>
          <w:lang w:val="kk-KZ"/>
        </w:rPr>
        <w:t>Әділжан Мақсот</w:t>
      </w:r>
      <w:r w:rsidR="00F16393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F16393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15.09.2017.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 «Ақбөбек» б/б;Ортаңғы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3119"/>
        <w:gridCol w:w="3402"/>
        <w:gridCol w:w="3260"/>
      </w:tblGrid>
      <w:tr w:rsidR="00A62E6C" w:rsidRPr="005F632E" w:rsidTr="008B4812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B4812" w:rsidRPr="00BE066E" w:rsidTr="008B4812">
        <w:trPr>
          <w:trHeight w:val="1442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орындауға дағдыландыру.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8B4812" w:rsidRPr="00BE066E" w:rsidTr="008B4812">
        <w:trPr>
          <w:trHeight w:val="1068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27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алды.</w:t>
            </w:r>
          </w:p>
        </w:tc>
      </w:tr>
      <w:tr w:rsidR="008B4812" w:rsidRPr="00BE066E" w:rsidTr="008B4812">
        <w:trPr>
          <w:trHeight w:val="1038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 бетімен салыстыруды жетілдіру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8B4812" w:rsidRPr="00BE066E" w:rsidTr="008B4812">
        <w:trPr>
          <w:trHeight w:val="1369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8B4812" w:rsidRPr="00BE066E" w:rsidTr="008B4812">
        <w:trPr>
          <w:trHeight w:val="1401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</w:t>
      </w:r>
      <w:r w:rsid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</w:t>
      </w: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</w:t>
      </w: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Pr="005F632E" w:rsidRDefault="005F632E" w:rsidP="00597D9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</w:t>
      </w:r>
      <w:r w:rsidR="00597D9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  <w:r w:rsidR="00597D9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Баланың түзету дамыту картасы </w:t>
      </w:r>
      <w:r w:rsidR="00597D9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597D9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97D9C" w:rsidRPr="005F632E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A06E30">
        <w:rPr>
          <w:rFonts w:ascii="Times New Roman" w:hAnsi="Times New Roman" w:cs="Times New Roman"/>
          <w:b/>
          <w:lang w:val="kk-KZ"/>
        </w:rPr>
        <w:t>Жасұлан  Маулен</w:t>
      </w:r>
      <w:r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28.06.2017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 «Ақбөбек» б/б;Ортаңғы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pPr w:leftFromText="180" w:rightFromText="180" w:vertAnchor="text" w:horzAnchor="margin" w:tblpY="219"/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9"/>
        <w:gridCol w:w="3385"/>
        <w:gridCol w:w="3779"/>
        <w:gridCol w:w="2708"/>
        <w:gridCol w:w="2820"/>
      </w:tblGrid>
      <w:tr w:rsidR="00597D9C" w:rsidRPr="005F632E" w:rsidTr="0075790D">
        <w:trPr>
          <w:trHeight w:val="727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97D9C" w:rsidRPr="00BE066E" w:rsidTr="0075790D">
        <w:trPr>
          <w:trHeight w:val="1272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597D9C" w:rsidRPr="00BE066E" w:rsidTr="0075790D">
        <w:trPr>
          <w:trHeight w:val="1137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597D9C" w:rsidRPr="00BE066E" w:rsidTr="0075790D">
        <w:trPr>
          <w:trHeight w:val="950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597D9C" w:rsidRPr="00BE066E" w:rsidTr="0075790D">
        <w:trPr>
          <w:trHeight w:val="1030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597D9C" w:rsidRPr="00BE066E" w:rsidTr="0075790D">
        <w:trPr>
          <w:trHeight w:val="375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597D9C" w:rsidRPr="005F632E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Pr="005F632E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Pr="005F632E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Pr="005F632E" w:rsidRDefault="00597D9C" w:rsidP="00597D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7D9C" w:rsidRDefault="00597D9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дам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ыту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97D9C" w:rsidRPr="001C01C9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912B11">
        <w:rPr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Теңелұлы Рамазан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31.05.2017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pPr w:leftFromText="180" w:rightFromText="180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2404"/>
        <w:gridCol w:w="3568"/>
        <w:gridCol w:w="2862"/>
        <w:gridCol w:w="2860"/>
        <w:gridCol w:w="2866"/>
      </w:tblGrid>
      <w:tr w:rsidR="00597D9C" w:rsidTr="0075790D"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97D9C" w:rsidRPr="00BE066E" w:rsidTr="0075790D">
        <w:trPr>
          <w:trHeight w:val="1081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597D9C" w:rsidRPr="00D11C5F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634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2914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игер</w:t>
            </w:r>
            <w:proofErr w:type="spellEnd"/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игерту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шараларын өткізу кезінде жағымды көңіл-күй танытуды жалғастыру</w:t>
            </w:r>
          </w:p>
        </w:tc>
      </w:tr>
      <w:tr w:rsidR="00597D9C" w:rsidRPr="00AF2B4B" w:rsidTr="0075790D">
        <w:trPr>
          <w:trHeight w:val="1139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97D9C" w:rsidRPr="00D11C5F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қысқа сөйлемдерден неғұрлым күрделі сөйлемдерге ауыса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 үйрету</w:t>
            </w:r>
          </w:p>
        </w:tc>
        <w:tc>
          <w:tcPr>
            <w:tcW w:w="2914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өзі, отбасы мүшелері, сүйікті ойыншықтары жайлы сұрақтарға жауап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өлеңдерді анық, асықпай айтады, олардың мазмұны бойынша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руді меңгерту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күрделі сөйлемдерге ауыса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білуді,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өлеңдерді анық, асықпай айтады, олардың мазмұны бойынша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жауа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 беруді үйрету</w:t>
            </w:r>
          </w:p>
        </w:tc>
      </w:tr>
      <w:tr w:rsidR="00597D9C" w:rsidRPr="00AF2B4B" w:rsidTr="0075790D">
        <w:trPr>
          <w:trHeight w:val="1113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97D9C" w:rsidRPr="00D11C5F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пазлдарды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меңгерту</w:t>
            </w:r>
          </w:p>
        </w:tc>
        <w:tc>
          <w:tcPr>
            <w:tcW w:w="2914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ажыратуға меңгерту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ұрғызылған қарапайым құрылыстарды атайды және ойыншықтарды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пайдалана отырып, олармен ойнайды.</w:t>
            </w:r>
          </w:p>
        </w:tc>
      </w:tr>
      <w:tr w:rsidR="00597D9C" w:rsidRPr="00BE066E" w:rsidTr="0075790D">
        <w:trPr>
          <w:trHeight w:val="1129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97D9C" w:rsidRPr="00D11C5F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сазбалшықтың кесегін алақан арасына салып илей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алуды 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(шар), жоғарғы</w:t>
            </w:r>
          </w:p>
          <w:p w:rsidR="00597D9C" w:rsidRPr="00C87BD5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бөлігін саусақпен басып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жасауды үйрету</w:t>
            </w:r>
          </w:p>
        </w:tc>
        <w:tc>
          <w:tcPr>
            <w:tcW w:w="2914" w:type="dxa"/>
          </w:tcPr>
          <w:p w:rsidR="00597D9C" w:rsidRPr="00C87BD5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пішіндерді біріктіру арқылы заттарды фланелеграфта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орналастыруды </w:t>
            </w:r>
          </w:p>
          <w:p w:rsidR="00597D9C" w:rsidRPr="00C87BD5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(жіпке байланған шар, үйшік)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2917" w:type="dxa"/>
          </w:tcPr>
          <w:p w:rsidR="00597D9C" w:rsidRPr="00C87BD5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мүсіндеу кезінде техникалық дағдыларды біледі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қолдануды меңгерту</w:t>
            </w:r>
          </w:p>
        </w:tc>
        <w:tc>
          <w:tcPr>
            <w:tcW w:w="2917" w:type="dxa"/>
          </w:tcPr>
          <w:p w:rsidR="00597D9C" w:rsidRPr="00C87BD5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бастапқы техникалық дағдылары қалыптасқан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қолданып</w:t>
            </w: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қағаз бетіне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симметриялық пішіндерді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жалғастыру</w:t>
            </w:r>
          </w:p>
        </w:tc>
      </w:tr>
      <w:tr w:rsidR="00597D9C" w:rsidRPr="00BE066E" w:rsidTr="0075790D">
        <w:trPr>
          <w:trHeight w:val="1401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«Әлеумет»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Pr="00D53A8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:rsidR="00597D9C" w:rsidRPr="00D53A8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қалыптастыру</w:t>
            </w:r>
          </w:p>
        </w:tc>
        <w:tc>
          <w:tcPr>
            <w:tcW w:w="2917" w:type="dxa"/>
          </w:tcPr>
          <w:p w:rsidR="00597D9C" w:rsidRPr="00D53A8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халқының тұрмыстық заттарын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атауды үйрету</w:t>
            </w:r>
          </w:p>
        </w:tc>
        <w:tc>
          <w:tcPr>
            <w:tcW w:w="2917" w:type="dxa"/>
          </w:tcPr>
          <w:p w:rsidR="00597D9C" w:rsidRPr="00D53A8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отбасы мүшелерінің рөлдерін сомдайды</w:t>
            </w:r>
          </w:p>
        </w:tc>
      </w:tr>
    </w:tbl>
    <w:p w:rsidR="00597D9C" w:rsidRPr="008B4812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Pr="008B4812" w:rsidRDefault="00597D9C" w:rsidP="00597D9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A62E6C" w:rsidRPr="005F632E" w:rsidRDefault="00A62E6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B3E20" w:rsidRPr="00A06E30">
        <w:rPr>
          <w:rFonts w:ascii="Times New Roman" w:hAnsi="Times New Roman"/>
          <w:b/>
          <w:lang w:val="kk-KZ"/>
        </w:rPr>
        <w:t>Марас Айзере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28.11.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>2017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 «Ақбөбек» б/б;Ортаңғы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W w:w="143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3364"/>
        <w:gridCol w:w="3198"/>
        <w:gridCol w:w="2664"/>
        <w:gridCol w:w="2731"/>
      </w:tblGrid>
      <w:tr w:rsidR="00A62E6C" w:rsidRPr="005F632E" w:rsidTr="000A46C3">
        <w:trPr>
          <w:trHeight w:val="607"/>
        </w:trPr>
        <w:tc>
          <w:tcPr>
            <w:tcW w:w="240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6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98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6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731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8B4812" w:rsidRPr="005F632E" w:rsidTr="000A46C3">
        <w:trPr>
          <w:trHeight w:val="891"/>
        </w:trPr>
        <w:tc>
          <w:tcPr>
            <w:tcW w:w="2404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4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</w:t>
            </w:r>
            <w:r w:rsid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 беруді үйрету.</w:t>
            </w:r>
          </w:p>
        </w:tc>
        <w:tc>
          <w:tcPr>
            <w:tcW w:w="319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 мен жаттығулардың бастапқы т</w:t>
            </w:r>
            <w:r w:rsid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ехникасын меңгерту</w:t>
            </w:r>
          </w:p>
        </w:tc>
        <w:tc>
          <w:tcPr>
            <w:tcW w:w="2664" w:type="dxa"/>
          </w:tcPr>
          <w:p w:rsidR="008B4812" w:rsidRPr="005F632E" w:rsidRDefault="00C87BD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күнд</w:t>
            </w:r>
            <w:r w:rsidR="00597D9C">
              <w:rPr>
                <w:rFonts w:ascii="Times New Roman" w:hAnsi="Times New Roman" w:cs="Times New Roman"/>
                <w:sz w:val="24"/>
                <w:szCs w:val="24"/>
              </w:rPr>
              <w:t>елікті</w:t>
            </w:r>
            <w:proofErr w:type="spellEnd"/>
            <w:r w:rsidR="00597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7D9C">
              <w:rPr>
                <w:rFonts w:ascii="Times New Roman" w:hAnsi="Times New Roman" w:cs="Times New Roman"/>
                <w:sz w:val="24"/>
                <w:szCs w:val="24"/>
              </w:rPr>
              <w:t>шынығу</w:t>
            </w:r>
            <w:proofErr w:type="spellEnd"/>
            <w:r w:rsidR="00597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7D9C">
              <w:rPr>
                <w:rFonts w:ascii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="00597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7D9C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</w:p>
        </w:tc>
        <w:tc>
          <w:tcPr>
            <w:tcW w:w="2731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түсінді.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Негізгі қимылдарды орындай алды.</w:t>
            </w:r>
          </w:p>
        </w:tc>
      </w:tr>
      <w:tr w:rsidR="008B4812" w:rsidRPr="00BE066E" w:rsidTr="000A46C3">
        <w:trPr>
          <w:trHeight w:val="1285"/>
        </w:trPr>
        <w:tc>
          <w:tcPr>
            <w:tcW w:w="2404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27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4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19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</w:t>
            </w:r>
            <w:r w:rsidR="00C87B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арқында дыбыстауын үйрету</w:t>
            </w:r>
          </w:p>
        </w:tc>
        <w:tc>
          <w:tcPr>
            <w:tcW w:w="2664" w:type="dxa"/>
          </w:tcPr>
          <w:p w:rsidR="00C87BD5" w:rsidRPr="00C87BD5" w:rsidRDefault="00C87BD5" w:rsidP="00C87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жануарлар мен олардың қимылдарын біледі, заттардың белгілерін,</w:t>
            </w:r>
          </w:p>
          <w:p w:rsidR="008B4812" w:rsidRPr="005F632E" w:rsidRDefault="00C87BD5" w:rsidP="00C87B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жай-күйлерін, орналасқан</w:t>
            </w:r>
            <w:r w:rsidR="00597D9C" w:rsidRP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орындарын атауға үйрету</w:t>
            </w:r>
            <w:r w:rsidRP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731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8B4812" w:rsidRPr="00BE066E" w:rsidTr="000A46C3">
        <w:trPr>
          <w:trHeight w:val="1074"/>
        </w:trPr>
        <w:tc>
          <w:tcPr>
            <w:tcW w:w="2404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4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9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</w:t>
            </w:r>
            <w:r w:rsidR="00C34135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олардың аттарын атай біледі</w:t>
            </w:r>
          </w:p>
        </w:tc>
        <w:tc>
          <w:tcPr>
            <w:tcW w:w="2664" w:type="dxa"/>
          </w:tcPr>
          <w:p w:rsidR="00C87BD5" w:rsidRPr="00C87BD5" w:rsidRDefault="00C87BD5" w:rsidP="00C87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көкөн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істер мен жемістержайлы және </w:t>
            </w: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оларды суреттерде және шынайы</w:t>
            </w:r>
          </w:p>
          <w:p w:rsidR="008B4812" w:rsidRPr="005F632E" w:rsidRDefault="00597D9C" w:rsidP="00C87B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қалыптас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</w:t>
            </w:r>
            <w:r w:rsidR="00C87B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731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8B4812" w:rsidRPr="00BE066E" w:rsidTr="000A46C3">
        <w:trPr>
          <w:trHeight w:val="1238"/>
        </w:trPr>
        <w:tc>
          <w:tcPr>
            <w:tcW w:w="2404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4" w:type="dxa"/>
          </w:tcPr>
          <w:p w:rsidR="008B4812" w:rsidRPr="005F632E" w:rsidRDefault="008B4812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198" w:type="dxa"/>
          </w:tcPr>
          <w:p w:rsidR="008B4812" w:rsidRPr="005F632E" w:rsidRDefault="008B4812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</w:t>
            </w:r>
            <w:r w:rsidR="00C87B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рды  мүсіндеуді үйрету</w:t>
            </w:r>
          </w:p>
        </w:tc>
        <w:tc>
          <w:tcPr>
            <w:tcW w:w="2664" w:type="dxa"/>
          </w:tcPr>
          <w:p w:rsidR="008B4812" w:rsidRPr="002D7210" w:rsidRDefault="002D7210" w:rsidP="002D7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парағын ашық түсті дақтармен, жақ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палармен ырғақты түрде толтыруды үйрету</w:t>
            </w: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731" w:type="dxa"/>
          </w:tcPr>
          <w:p w:rsidR="008B4812" w:rsidRPr="005F632E" w:rsidRDefault="008B4812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әдіс-тәсілдерін меңгере отырып, билейтін әуендерге сәйкес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қимылдар орындауды үйренді.</w:t>
            </w:r>
          </w:p>
        </w:tc>
      </w:tr>
      <w:tr w:rsidR="000A46C3" w:rsidRPr="00BE066E" w:rsidTr="000A46C3">
        <w:trPr>
          <w:trHeight w:val="424"/>
        </w:trPr>
        <w:tc>
          <w:tcPr>
            <w:tcW w:w="2404" w:type="dxa"/>
            <w:shd w:val="clear" w:color="auto" w:fill="auto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«Әлеумет»</w:t>
            </w:r>
          </w:p>
        </w:tc>
        <w:tc>
          <w:tcPr>
            <w:tcW w:w="3364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8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664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 өзінен кішілерге сыйластық және қамқорлық қарым-танымдық танытуды үйрету.</w:t>
            </w:r>
          </w:p>
        </w:tc>
        <w:tc>
          <w:tcPr>
            <w:tcW w:w="2731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62E6C" w:rsidRPr="005F632E" w:rsidRDefault="00A62E6C" w:rsidP="005F632E">
      <w:pPr>
        <w:tabs>
          <w:tab w:val="left" w:pos="2895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tabs>
          <w:tab w:val="left" w:pos="2895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tabs>
          <w:tab w:val="left" w:pos="2895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tabs>
          <w:tab w:val="left" w:pos="2895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  <w:r w:rsidR="0049472B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: </w:t>
      </w:r>
      <w:r w:rsidR="003B3E20" w:rsidRPr="00A06E30">
        <w:rPr>
          <w:rFonts w:ascii="Times New Roman" w:hAnsi="Times New Roman"/>
          <w:b/>
          <w:lang w:val="kk-KZ"/>
        </w:rPr>
        <w:t>Серікболқызы Ақерке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>10.01.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2017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 «Ақбөбек» б/б;Ортаңғы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3544"/>
        <w:gridCol w:w="3303"/>
        <w:gridCol w:w="7"/>
        <w:gridCol w:w="2927"/>
        <w:gridCol w:w="3118"/>
      </w:tblGrid>
      <w:tr w:rsidR="00A62E6C" w:rsidRPr="005F632E" w:rsidTr="0049472B">
        <w:tc>
          <w:tcPr>
            <w:tcW w:w="201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10" w:type="dxa"/>
            <w:gridSpan w:val="2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27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</w:t>
            </w:r>
          </w:p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(қорытынды бақылаудан  кейін)</w:t>
            </w:r>
          </w:p>
        </w:tc>
        <w:tc>
          <w:tcPr>
            <w:tcW w:w="3118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53236" w:rsidRPr="00BE066E" w:rsidTr="0049472B">
        <w:trPr>
          <w:trHeight w:val="1181"/>
        </w:trPr>
        <w:tc>
          <w:tcPr>
            <w:tcW w:w="2014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310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92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ұстай біледі.</w:t>
            </w:r>
          </w:p>
        </w:tc>
        <w:tc>
          <w:tcPr>
            <w:tcW w:w="3118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</w:t>
            </w:r>
            <w:r w:rsidR="0049472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уші  жаттығуларын орындағанда, 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ережені сақтауды,</w:t>
            </w:r>
            <w:r w:rsidR="0049472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орындауды үйренді.</w:t>
            </w:r>
          </w:p>
        </w:tc>
      </w:tr>
      <w:tr w:rsidR="00053236" w:rsidRPr="00BE066E" w:rsidTr="0049472B">
        <w:trPr>
          <w:trHeight w:val="1294"/>
        </w:trPr>
        <w:tc>
          <w:tcPr>
            <w:tcW w:w="2014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27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 және  тілдік қарым-</w:t>
            </w:r>
            <w:r w:rsidR="00C34135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жасауды,</w:t>
            </w:r>
            <w:r w:rsidRPr="005F632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сөз тіркестерін айтуды (3–5 сөзбен) дамыту.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310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292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Сөздерді анық айту  үшін дыбыстық жаттығуларды біледі.</w:t>
            </w:r>
          </w:p>
        </w:tc>
        <w:tc>
          <w:tcPr>
            <w:tcW w:w="3118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A62E6C" w:rsidRPr="00BE066E" w:rsidTr="0049472B">
        <w:trPr>
          <w:trHeight w:val="980"/>
        </w:trPr>
        <w:tc>
          <w:tcPr>
            <w:tcW w:w="201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310" w:type="dxa"/>
            <w:gridSpan w:val="2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игеруген.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2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бағдарлауды,заттардың көлеміне,  қарай  салыстырады.</w:t>
            </w:r>
          </w:p>
        </w:tc>
        <w:tc>
          <w:tcPr>
            <w:tcW w:w="3118" w:type="dxa"/>
          </w:tcPr>
          <w:p w:rsidR="00A62E6C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таниды.</w:t>
            </w:r>
          </w:p>
        </w:tc>
      </w:tr>
      <w:tr w:rsidR="0049472B" w:rsidRPr="00BE066E" w:rsidTr="0049472B">
        <w:trPr>
          <w:trHeight w:val="1333"/>
        </w:trPr>
        <w:tc>
          <w:tcPr>
            <w:tcW w:w="2014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«Шығармашылық»</w:t>
            </w:r>
          </w:p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 қарындаштармен, фломастердің, субояқтың төрт  түсімен сурет салуын үйрету..</w:t>
            </w:r>
          </w:p>
        </w:tc>
        <w:tc>
          <w:tcPr>
            <w:tcW w:w="3310" w:type="dxa"/>
            <w:gridSpan w:val="2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жалғастыру</w:t>
            </w:r>
          </w:p>
        </w:tc>
        <w:tc>
          <w:tcPr>
            <w:tcW w:w="2927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Сызықтарды, дақтарды, бояуларды ретімен қолдана білуді сурет салудың дәстүрден тыс техникасын игере біледі.</w:t>
            </w:r>
          </w:p>
        </w:tc>
        <w:tc>
          <w:tcPr>
            <w:tcW w:w="3118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айтады</w:t>
            </w:r>
          </w:p>
        </w:tc>
      </w:tr>
      <w:tr w:rsidR="0049472B" w:rsidRPr="00BE066E" w:rsidTr="0049472B">
        <w:trPr>
          <w:trHeight w:val="1509"/>
        </w:trPr>
        <w:tc>
          <w:tcPr>
            <w:tcW w:w="2014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3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934" w:type="dxa"/>
            <w:gridSpan w:val="2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атайды.</w:t>
            </w:r>
          </w:p>
        </w:tc>
        <w:tc>
          <w:tcPr>
            <w:tcW w:w="3118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1DC8" w:rsidRPr="005F632E" w:rsidRDefault="00053236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p w:rsidR="0049472B" w:rsidRPr="005F632E" w:rsidRDefault="0049472B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53236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985ECD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53236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053236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53236" w:rsidRPr="005F632E" w:rsidRDefault="00053236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3B3E20" w:rsidRPr="00A06E30">
        <w:rPr>
          <w:rFonts w:ascii="Times New Roman" w:hAnsi="Times New Roman"/>
          <w:b/>
          <w:lang w:val="kk-KZ"/>
        </w:rPr>
        <w:t>Демеу Нурсұлу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>31.01.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2017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№ 59 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«Ақбөбек» б/б; Ортаңғы 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26"/>
        <w:gridCol w:w="2977"/>
        <w:gridCol w:w="3402"/>
        <w:gridCol w:w="3118"/>
        <w:gridCol w:w="3119"/>
      </w:tblGrid>
      <w:tr w:rsidR="00053236" w:rsidRPr="005F632E" w:rsidTr="001877BB">
        <w:tc>
          <w:tcPr>
            <w:tcW w:w="212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53236" w:rsidRPr="00BE066E" w:rsidTr="001877BB">
        <w:trPr>
          <w:trHeight w:val="1081"/>
        </w:trPr>
        <w:tc>
          <w:tcPr>
            <w:tcW w:w="212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3118" w:type="dxa"/>
          </w:tcPr>
          <w:p w:rsidR="00053236" w:rsidRPr="005F632E" w:rsidRDefault="00C3413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053236" w:rsidRPr="00BE066E" w:rsidTr="001877BB">
        <w:trPr>
          <w:trHeight w:val="1034"/>
        </w:trPr>
        <w:tc>
          <w:tcPr>
            <w:tcW w:w="212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27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118" w:type="dxa"/>
          </w:tcPr>
          <w:p w:rsidR="00053236" w:rsidRPr="005F632E" w:rsidRDefault="00C3413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053236" w:rsidRPr="00BE066E" w:rsidTr="001877BB">
        <w:trPr>
          <w:trHeight w:val="1113"/>
        </w:trPr>
        <w:tc>
          <w:tcPr>
            <w:tcW w:w="212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3118" w:type="dxa"/>
          </w:tcPr>
          <w:p w:rsidR="00053236" w:rsidRPr="005F632E" w:rsidRDefault="00C34135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053236" w:rsidRPr="00BE066E" w:rsidTr="001877BB">
        <w:trPr>
          <w:trHeight w:val="1129"/>
        </w:trPr>
        <w:tc>
          <w:tcPr>
            <w:tcW w:w="212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«Шығармашылық»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053236" w:rsidRPr="005F632E" w:rsidRDefault="00C3413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0A46C3" w:rsidRPr="00BE066E" w:rsidTr="001877BB">
        <w:trPr>
          <w:trHeight w:val="1401"/>
        </w:trPr>
        <w:tc>
          <w:tcPr>
            <w:tcW w:w="2126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3118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тануға және атап айтуға үйренді</w:t>
            </w:r>
          </w:p>
        </w:tc>
        <w:tc>
          <w:tcPr>
            <w:tcW w:w="3119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A46C3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         </w:t>
      </w:r>
    </w:p>
    <w:p w:rsidR="000A46C3" w:rsidRDefault="000A46C3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A46C3" w:rsidRDefault="000A46C3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A46C3" w:rsidRDefault="000A46C3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0A46C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4F3FED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3B3E20" w:rsidRPr="00A06E30">
        <w:rPr>
          <w:rFonts w:ascii="Times New Roman" w:hAnsi="Times New Roman"/>
          <w:b/>
          <w:lang w:val="kk-KZ"/>
        </w:rPr>
        <w:t>Дәулеткерей  Еркебұлан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29.12.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2017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«Ақбөбек» б/б; Ортаңғы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Style w:val="a3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402"/>
        <w:gridCol w:w="2948"/>
        <w:gridCol w:w="2580"/>
      </w:tblGrid>
      <w:tr w:rsidR="00A62E6C" w:rsidRPr="005F632E" w:rsidTr="005F632E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48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8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C7E46" w:rsidRPr="00BE066E" w:rsidTr="005F632E">
        <w:trPr>
          <w:trHeight w:val="1081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ұстай біледі.</w:t>
            </w: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үйренді</w:t>
            </w:r>
          </w:p>
        </w:tc>
      </w:tr>
      <w:tr w:rsidR="008C7E46" w:rsidRPr="00BE066E" w:rsidTr="005F632E">
        <w:trPr>
          <w:trHeight w:val="1202"/>
        </w:trPr>
        <w:tc>
          <w:tcPr>
            <w:tcW w:w="2410" w:type="dxa"/>
          </w:tcPr>
          <w:p w:rsidR="008C7E46" w:rsidRPr="005F632E" w:rsidRDefault="00273474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</w:t>
            </w:r>
            <w:r w:rsidR="008C7E46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Сөздерді анық айту  үшін дыбыстық жаттығуларды біледі.</w:t>
            </w: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Жалғауларын қолдануды,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дыбыстық жаттығуларды қимылымен қайталауды үйренді</w:t>
            </w:r>
          </w:p>
        </w:tc>
      </w:tr>
      <w:tr w:rsidR="008C7E46" w:rsidRPr="00BE066E" w:rsidTr="005F632E">
        <w:trPr>
          <w:trHeight w:val="1113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Тәулік бөліктерін: таңертең, күндіз, кеш, күндер: бүгін, кеше, ертең, жылдам, баяу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ұғымдарын атауды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Кеңістікте бағдарлаудың бастапқы дағдыларын игеруген.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бағдарлауды,заттардың көлеміне,  қарай  салыстырады.</w:t>
            </w: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бағдарлайды және тәулік бөліктерін ажыратады</w:t>
            </w:r>
          </w:p>
        </w:tc>
      </w:tr>
      <w:tr w:rsidR="008C7E46" w:rsidRPr="00BE066E" w:rsidTr="005F632E">
        <w:trPr>
          <w:trHeight w:val="1129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«Шығармашылық»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жалғастыру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Сызықтарды, дақтарды, бояуларды ретімен қолдана білуді сурет салудың дәстү</w:t>
            </w:r>
            <w:r w:rsidR="00597D9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рден тыс техникасын игерген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қатысады, ұқыпты жұмыс жасай алады</w:t>
            </w:r>
          </w:p>
        </w:tc>
      </w:tr>
      <w:tr w:rsidR="000A46C3" w:rsidRPr="00BE066E" w:rsidTr="005F632E">
        <w:trPr>
          <w:trHeight w:val="1401"/>
        </w:trPr>
        <w:tc>
          <w:tcPr>
            <w:tcW w:w="2410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948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 өзінен кішілерге сыйластық және қамқорлық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қарым-танымдық танытуды біледі</w:t>
            </w:r>
          </w:p>
        </w:tc>
        <w:tc>
          <w:tcPr>
            <w:tcW w:w="2580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әңгімелейді. заттардың сапасы мен қасиеттерін: сипау, дәмін тату және есту арқылы таниды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  <w:r w:rsid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</w:t>
      </w:r>
      <w:r w:rsidR="004F3FED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-жөні: </w:t>
      </w:r>
      <w:r w:rsidR="003B3E20" w:rsidRPr="00A06E30">
        <w:rPr>
          <w:rFonts w:ascii="Times New Roman" w:hAnsi="Times New Roman"/>
          <w:b/>
          <w:lang w:val="kk-KZ"/>
        </w:rPr>
        <w:t>Берік Ясмина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>30.03.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2017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9«Ақбөбек» б/б;Ортаңғы 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2404"/>
        <w:gridCol w:w="3260"/>
        <w:gridCol w:w="3105"/>
        <w:gridCol w:w="2963"/>
        <w:gridCol w:w="2835"/>
      </w:tblGrid>
      <w:tr w:rsidR="00A62E6C" w:rsidRPr="005F632E" w:rsidTr="000A46C3">
        <w:trPr>
          <w:trHeight w:val="681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0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6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62E6C" w:rsidRPr="00BE066E" w:rsidTr="000A46C3">
        <w:trPr>
          <w:trHeight w:val="1461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10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</w:t>
            </w:r>
            <w:r w:rsidR="00F06991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режелерін сақтай алуды меңгерту</w:t>
            </w:r>
          </w:p>
        </w:tc>
        <w:tc>
          <w:tcPr>
            <w:tcW w:w="2963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 дене жаттығуларын орындай алады</w:t>
            </w:r>
          </w:p>
        </w:tc>
        <w:tc>
          <w:tcPr>
            <w:tcW w:w="2835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 туралы түсініктерін біледі</w:t>
            </w:r>
          </w:p>
        </w:tc>
      </w:tr>
      <w:tr w:rsidR="00A62E6C" w:rsidRPr="00BE066E" w:rsidTr="000A46C3">
        <w:trPr>
          <w:trHeight w:val="1540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27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05" w:type="dxa"/>
          </w:tcPr>
          <w:p w:rsidR="00A62E6C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ертегіні  сахналай алады, </w:t>
            </w:r>
            <w:r w:rsidR="00F06991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диалогты сөйлейді қалыптастыру</w:t>
            </w:r>
          </w:p>
        </w:tc>
        <w:tc>
          <w:tcPr>
            <w:tcW w:w="2963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 дауыс ырғағы мен мәнерлігін сақтайды</w:t>
            </w:r>
          </w:p>
        </w:tc>
        <w:tc>
          <w:tcPr>
            <w:tcW w:w="2835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айтады, қоршаған ортаға қатысты түрлі сұрақтарға жауап береді</w:t>
            </w:r>
          </w:p>
        </w:tc>
      </w:tr>
      <w:tr w:rsidR="00A62E6C" w:rsidRPr="00BE066E" w:rsidTr="000A46C3">
        <w:trPr>
          <w:trHeight w:val="1505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«Таным»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0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</w:t>
            </w:r>
            <w:r w:rsidR="00F06991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пішіндердің бұрыштарын санауға үйрету</w:t>
            </w:r>
          </w:p>
        </w:tc>
        <w:tc>
          <w:tcPr>
            <w:tcW w:w="2963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таниды және атайды: дөңгелек, шаршы, үшбұрыш; өзіне қатысты кеңістікті бағдарлай алады</w:t>
            </w:r>
          </w:p>
        </w:tc>
        <w:tc>
          <w:tcPr>
            <w:tcW w:w="2835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қолымен солдан оңға қарай қояды</w:t>
            </w:r>
          </w:p>
        </w:tc>
      </w:tr>
      <w:tr w:rsidR="00053236" w:rsidRPr="00BE066E" w:rsidTr="000A46C3">
        <w:trPr>
          <w:trHeight w:val="1527"/>
        </w:trPr>
        <w:tc>
          <w:tcPr>
            <w:tcW w:w="240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105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</w:t>
            </w:r>
            <w:r w:rsidR="00F06991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  бағалауды жалғастыру</w:t>
            </w:r>
          </w:p>
        </w:tc>
        <w:tc>
          <w:tcPr>
            <w:tcW w:w="2963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 қағаз бетіне бейнені тұтас орналастыра алады</w:t>
            </w:r>
          </w:p>
        </w:tc>
        <w:tc>
          <w:tcPr>
            <w:tcW w:w="2835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орналастыруды үйренді</w:t>
            </w:r>
          </w:p>
        </w:tc>
      </w:tr>
      <w:tr w:rsidR="00053236" w:rsidRPr="00BE066E" w:rsidTr="000A46C3">
        <w:trPr>
          <w:trHeight w:val="1895"/>
        </w:trPr>
        <w:tc>
          <w:tcPr>
            <w:tcW w:w="240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5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 қарапайым өз</w:t>
            </w:r>
            <w:r w:rsidR="00F06991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герістерді байқауды қалыптастыру</w:t>
            </w:r>
          </w:p>
        </w:tc>
        <w:tc>
          <w:tcPr>
            <w:tcW w:w="2963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</w:tc>
        <w:tc>
          <w:tcPr>
            <w:tcW w:w="2835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</w:t>
            </w:r>
            <w:r w:rsid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 бастапқы түсініктерді үйренд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46C3" w:rsidRPr="005F632E" w:rsidRDefault="000A46C3" w:rsidP="000A46C3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даму картасы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A46C3" w:rsidRPr="005F632E" w:rsidRDefault="000A46C3" w:rsidP="000A46C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ланың аты-жөні:</w:t>
      </w:r>
      <w:r>
        <w:rPr>
          <w:rFonts w:ascii="Times New Roman" w:hAnsi="Times New Roman" w:cs="Times New Roman"/>
          <w:b/>
          <w:lang w:val="kk-KZ"/>
        </w:rPr>
        <w:t>Қалыбай Айнель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17.12.2017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9«Ақбөбек» б/б;Ортаңғы 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404"/>
        <w:gridCol w:w="3202"/>
        <w:gridCol w:w="3048"/>
        <w:gridCol w:w="3091"/>
        <w:gridCol w:w="3105"/>
      </w:tblGrid>
      <w:tr w:rsidR="000A46C3" w:rsidRPr="005F632E" w:rsidTr="0075790D">
        <w:trPr>
          <w:trHeight w:val="651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A46C3" w:rsidRPr="00BE066E" w:rsidTr="0075790D">
        <w:trPr>
          <w:trHeight w:val="1398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режелерін сақтай алуды меңгерту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0A46C3" w:rsidRPr="00BE066E" w:rsidTr="0075790D">
        <w:trPr>
          <w:trHeight w:val="1473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сахналауға, диалогты сөйлейді жалғастыру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0A46C3" w:rsidRPr="00BE066E" w:rsidTr="0075790D">
        <w:trPr>
          <w:trHeight w:val="1440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«Таным»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рдің бұрыштарын санауға үйрету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0A46C3" w:rsidRPr="00BE066E" w:rsidTr="0075790D">
        <w:trPr>
          <w:trHeight w:val="1461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таныс заттарды  мүсіндеуге қалыптастыру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0A46C3" w:rsidRPr="00BE066E" w:rsidTr="0075790D">
        <w:trPr>
          <w:trHeight w:val="1813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 қарапайым өзгерістерді байқауды қалыптастыру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 бастапқы түсініктерді үйренд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0A46C3" w:rsidRPr="008B4812" w:rsidRDefault="000A46C3" w:rsidP="000A46C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A46C3" w:rsidRPr="008B4812" w:rsidRDefault="000A46C3" w:rsidP="000A46C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A46C3" w:rsidRDefault="000A46C3" w:rsidP="000A46C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A46C3" w:rsidRPr="008B4812" w:rsidRDefault="000A46C3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</w:t>
      </w:r>
    </w:p>
    <w:p w:rsidR="00A62E6C" w:rsidRPr="00597D9C" w:rsidRDefault="000A46C3" w:rsidP="00597D9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</w:t>
      </w:r>
      <w:r w:rsidR="00597D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2E6C" w:rsidRPr="008C7E46" w:rsidRDefault="008C7E46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62E6C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-жөні: </w:t>
      </w:r>
      <w:r w:rsidR="003B3E20" w:rsidRPr="00912B11">
        <w:rPr>
          <w:rFonts w:ascii="Times New Roman" w:hAnsi="Times New Roman" w:cs="Times New Roman"/>
          <w:b/>
          <w:lang w:val="kk-KZ"/>
        </w:rPr>
        <w:t>Серікбай  Ерке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25.10.2017</w:t>
      </w:r>
      <w:r w:rsidR="003B3E20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б; Ортаңғы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411"/>
        <w:gridCol w:w="3018"/>
        <w:gridCol w:w="2848"/>
        <w:gridCol w:w="2879"/>
      </w:tblGrid>
      <w:tr w:rsidR="00A62E6C" w:rsidRPr="005F632E" w:rsidTr="00A62E6C">
        <w:tc>
          <w:tcPr>
            <w:tcW w:w="239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1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85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88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71CCC" w:rsidRPr="00BE066E" w:rsidTr="00A62E6C">
        <w:trPr>
          <w:trHeight w:val="1081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қалыптастырған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 туралы түсініктерін біледі</w:t>
            </w:r>
          </w:p>
        </w:tc>
      </w:tr>
      <w:tr w:rsidR="00971CCC" w:rsidRPr="00BE066E" w:rsidTr="00A62E6C">
        <w:trPr>
          <w:trHeight w:val="1139"/>
        </w:trPr>
        <w:tc>
          <w:tcPr>
            <w:tcW w:w="2393" w:type="dxa"/>
          </w:tcPr>
          <w:p w:rsidR="00971CCC" w:rsidRPr="005F632E" w:rsidRDefault="0027347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«Қатынас</w:t>
            </w:r>
            <w:r w:rsidR="00971CCC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оқиды.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айтады, қоршаған ортаға қатысты түрлі сұрақтарға жауап береді</w:t>
            </w:r>
          </w:p>
        </w:tc>
      </w:tr>
      <w:tr w:rsidR="00971CCC" w:rsidRPr="00BE066E" w:rsidTr="00A62E6C">
        <w:trPr>
          <w:trHeight w:val="1113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біріктіреді.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қолымен солдан оңға қарай қояды</w:t>
            </w:r>
          </w:p>
        </w:tc>
      </w:tr>
      <w:tr w:rsidR="00971CCC" w:rsidRPr="00BE066E" w:rsidTr="00A62E6C">
        <w:trPr>
          <w:trHeight w:val="1129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Қимылмен көрсетіп, әуені мен қайырмасын дұрыс, анық айта алады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орналастыруды үйренді</w:t>
            </w:r>
          </w:p>
        </w:tc>
      </w:tr>
      <w:tr w:rsidR="00971CCC" w:rsidRPr="00BE066E" w:rsidTr="00A62E6C">
        <w:trPr>
          <w:trHeight w:val="1401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біледі.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түсініктерді үйренлі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</w:t>
      </w: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   Баланың а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ты-жөні:</w:t>
      </w:r>
      <w:r w:rsidR="00BD3FF3" w:rsidRPr="00BD3FF3">
        <w:rPr>
          <w:rFonts w:ascii="Times New Roman" w:hAnsi="Times New Roman" w:cs="Times New Roman"/>
          <w:b/>
          <w:lang w:val="kk-KZ"/>
        </w:rPr>
        <w:t xml:space="preserve"> </w:t>
      </w:r>
      <w:r w:rsidR="00BD3FF3" w:rsidRPr="00912B11">
        <w:rPr>
          <w:rFonts w:ascii="Times New Roman" w:hAnsi="Times New Roman" w:cs="Times New Roman"/>
          <w:b/>
          <w:lang w:val="kk-KZ"/>
        </w:rPr>
        <w:t>Серікбай  Ерке</w:t>
      </w:r>
      <w:r w:rsidR="00BD3FF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25.10.2017</w:t>
      </w:r>
      <w:r w:rsidR="00BD3FF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№ 59 </w:t>
      </w:r>
      <w:r w:rsidR="00BD3FF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«Ақбөбек» б/б; Ортаңғы 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  <w:r w:rsidRPr="005F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</w:p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835"/>
        <w:gridCol w:w="2977"/>
        <w:gridCol w:w="2977"/>
      </w:tblGrid>
      <w:tr w:rsidR="00A62E6C" w:rsidRPr="005F632E" w:rsidTr="00A62E6C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71CCC" w:rsidRPr="00BE066E" w:rsidTr="00A62E6C">
        <w:trPr>
          <w:trHeight w:val="1081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Ортаңғытермен бірге дене жаттығулар түрлерін орындауды үйрету.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Ортаңғытермен бірге дене жаттығулар түрлерін орындайды.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орындағанда, ережені сақтауды, тізбекпен жүру кезінде жаттығуларды орындауды үйренді.</w:t>
            </w:r>
          </w:p>
        </w:tc>
      </w:tr>
      <w:tr w:rsidR="00971CCC" w:rsidRPr="00BE066E" w:rsidTr="00A62E6C">
        <w:trPr>
          <w:trHeight w:val="1139"/>
        </w:trPr>
        <w:tc>
          <w:tcPr>
            <w:tcW w:w="2410" w:type="dxa"/>
          </w:tcPr>
          <w:p w:rsidR="00971CCC" w:rsidRPr="005F632E" w:rsidRDefault="0027347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«Қатынас</w:t>
            </w:r>
            <w:r w:rsidR="00971CCC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қолданады.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971CCC" w:rsidRPr="00BE066E" w:rsidTr="00A62E6C">
        <w:trPr>
          <w:trHeight w:val="1113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ажыратуға,жауап береді.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таниды.</w:t>
            </w:r>
          </w:p>
        </w:tc>
      </w:tr>
      <w:tr w:rsidR="00971CCC" w:rsidRPr="00BE066E" w:rsidTr="00A62E6C">
        <w:trPr>
          <w:trHeight w:val="1129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құрайды,қағаз бетіне бейнені тұтас орналастырады.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айтады</w:t>
            </w:r>
          </w:p>
        </w:tc>
      </w:tr>
      <w:tr w:rsidR="00971CCC" w:rsidRPr="00BE066E" w:rsidTr="00FC3FDB">
        <w:trPr>
          <w:trHeight w:val="1401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және жабайы жануарларды,құстарды, жәндіктерді ажыратады және атайды.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3FED" w:rsidRPr="005F632E" w:rsidRDefault="004F3FED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</w:t>
      </w:r>
    </w:p>
    <w:p w:rsidR="004F3FED" w:rsidRPr="005F632E" w:rsidRDefault="004F3FED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3FED" w:rsidRPr="005F632E" w:rsidRDefault="004F3FED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4F3FED" w:rsidRPr="005F632E" w:rsidRDefault="004F3FED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BD3FF3" w:rsidRPr="00912B11">
        <w:rPr>
          <w:rFonts w:ascii="Times New Roman" w:hAnsi="Times New Roman" w:cs="Times New Roman"/>
          <w:b/>
          <w:lang w:val="kk-KZ"/>
        </w:rPr>
        <w:t>Қалыбай Айша</w:t>
      </w:r>
      <w:r w:rsidR="00BD3FF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BD3FF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17.12.2017</w:t>
      </w:r>
      <w:r w:rsidR="00BD3FF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08.09.2015 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 w:rsidR="00BD3FF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 «Ақбөбек» б/б;Ортаңғы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W w:w="143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351"/>
        <w:gridCol w:w="3226"/>
        <w:gridCol w:w="2678"/>
        <w:gridCol w:w="2701"/>
      </w:tblGrid>
      <w:tr w:rsidR="004F3FED" w:rsidRPr="005F632E" w:rsidTr="004F3FED">
        <w:trPr>
          <w:trHeight w:val="607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1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26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78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701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4F3FED" w:rsidRPr="005F632E" w:rsidTr="004F3FED">
        <w:trPr>
          <w:trHeight w:val="891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үйрету.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971CCC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иік емес төбеден сы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рғанайды, бір-бірін сырғанатады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4F3FED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орындайды</w:t>
            </w:r>
          </w:p>
        </w:tc>
      </w:tr>
      <w:tr w:rsidR="004F3FED" w:rsidRPr="00BE066E" w:rsidTr="004F3FED">
        <w:trPr>
          <w:trHeight w:val="1285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="0027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 әдеби шығарма кейіпкерлерінің дауыс ырғағы мен мәнерлігін сақтауға үйрету.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тағы басқа) ажырата алады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 бойынша сұрақтарға жауап береді</w:t>
            </w:r>
          </w:p>
        </w:tc>
      </w:tr>
      <w:tr w:rsidR="004F3FED" w:rsidRPr="00BE066E" w:rsidTr="004F3FED">
        <w:trPr>
          <w:trHeight w:val="1074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 заттарды салыстыруды біледі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5F632E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Көлемдерді ажыратады, </w:t>
            </w:r>
          </w:p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жеткізеді</w:t>
            </w:r>
          </w:p>
        </w:tc>
      </w:tr>
      <w:tr w:rsidR="007E783F" w:rsidRPr="00BE066E" w:rsidTr="004F3FED">
        <w:trPr>
          <w:trHeight w:val="1238"/>
        </w:trPr>
        <w:tc>
          <w:tcPr>
            <w:tcW w:w="2405" w:type="dxa"/>
            <w:shd w:val="clear" w:color="auto" w:fill="auto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226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</w:t>
            </w:r>
          </w:p>
        </w:tc>
        <w:tc>
          <w:tcPr>
            <w:tcW w:w="2678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</w:t>
            </w:r>
          </w:p>
        </w:tc>
      </w:tr>
      <w:tr w:rsidR="007E783F" w:rsidRPr="005F632E" w:rsidTr="004F3FED">
        <w:trPr>
          <w:trHeight w:val="424"/>
        </w:trPr>
        <w:tc>
          <w:tcPr>
            <w:tcW w:w="2405" w:type="dxa"/>
            <w:shd w:val="clear" w:color="auto" w:fill="auto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ниды</w:t>
            </w:r>
          </w:p>
        </w:tc>
        <w:tc>
          <w:tcPr>
            <w:tcW w:w="2678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</w:p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971CCC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</w:t>
      </w:r>
      <w:r w:rsidR="004F3FED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7E46" w:rsidRDefault="008C7E46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="000A46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</w:p>
    <w:p w:rsidR="00BD3FF3" w:rsidRDefault="00BD3FF3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210" w:rsidRDefault="002D7210" w:rsidP="002D7210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Баланың түзету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дам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ыту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2D7210" w:rsidRPr="001C01C9" w:rsidRDefault="002D7210" w:rsidP="002D721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6E5686">
        <w:rPr>
          <w:rFonts w:ascii="Times New Roman" w:hAnsi="Times New Roman" w:cs="Times New Roman"/>
          <w:b/>
          <w:lang w:val="kk-KZ"/>
        </w:rPr>
        <w:t>Сансызбай Ерқанат</w:t>
      </w:r>
      <w:r>
        <w:rPr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28..02.2017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Аққоян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pPr w:leftFromText="180" w:rightFromText="180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2404"/>
        <w:gridCol w:w="3528"/>
        <w:gridCol w:w="2896"/>
        <w:gridCol w:w="2856"/>
        <w:gridCol w:w="2876"/>
      </w:tblGrid>
      <w:tr w:rsidR="002D7210" w:rsidTr="00574182">
        <w:tc>
          <w:tcPr>
            <w:tcW w:w="240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2D7210" w:rsidRPr="00BE066E" w:rsidTr="00574182">
        <w:trPr>
          <w:trHeight w:val="1081"/>
        </w:trPr>
        <w:tc>
          <w:tcPr>
            <w:tcW w:w="240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2D7210" w:rsidRPr="00D11C5F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634" w:type="dxa"/>
          </w:tcPr>
          <w:p w:rsidR="002D7210" w:rsidRPr="0055077A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291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</w:t>
            </w:r>
            <w:r w:rsidR="000A46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ағанда , ережені сақтауды үйренді</w:t>
            </w:r>
          </w:p>
        </w:tc>
        <w:tc>
          <w:tcPr>
            <w:tcW w:w="2917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Тізбекпен жүру кезінде жаттығуларды орындайды </w:t>
            </w:r>
          </w:p>
        </w:tc>
        <w:tc>
          <w:tcPr>
            <w:tcW w:w="2917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Жалпы жетілдіруші  жаттығуларын орындағанда , ережені сақтауды,тізбекпен жүру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кезінде жаттығуларды орындауды біледі</w:t>
            </w:r>
          </w:p>
        </w:tc>
      </w:tr>
      <w:tr w:rsidR="000A46C3" w:rsidRPr="00BE066E" w:rsidTr="00574182">
        <w:trPr>
          <w:trHeight w:val="1139"/>
        </w:trPr>
        <w:tc>
          <w:tcPr>
            <w:tcW w:w="240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A46C3" w:rsidRPr="00D11C5F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үйрету.</w:t>
            </w:r>
          </w:p>
        </w:tc>
        <w:tc>
          <w:tcPr>
            <w:tcW w:w="2914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ертегіні  сахналай алады,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диалогты сөйлейді 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ертегілерді сахналауға 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,әдеби шығарма кейіпкерлерінің дауыс ырғағ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мәнерлігін жетілді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деби шығарма кейіпкерлерінің дауыс ырғағ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мәнерлігін үйренді</w:t>
            </w:r>
          </w:p>
        </w:tc>
      </w:tr>
      <w:tr w:rsidR="000A46C3" w:rsidRPr="00BE066E" w:rsidTr="00574182">
        <w:trPr>
          <w:trHeight w:val="1113"/>
        </w:trPr>
        <w:tc>
          <w:tcPr>
            <w:tcW w:w="240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0A46C3" w:rsidRPr="00D11C5F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0A46C3" w:rsidRPr="0055077A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Көлемдері бойынша   заттарды ажыратуға үйренді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3F2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құрастырады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Көлемдері бойынша   заттарды ажыратуды және құрылыс бөлшектерін ажырата білуге, және әр түрлі құрылыс пішіндерді құрастыруды меңгеруді біледі</w:t>
            </w:r>
          </w:p>
        </w:tc>
      </w:tr>
      <w:tr w:rsidR="000A46C3" w:rsidRPr="00BE066E" w:rsidTr="00574182">
        <w:trPr>
          <w:trHeight w:val="1129"/>
        </w:trPr>
        <w:tc>
          <w:tcPr>
            <w:tcW w:w="240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6C3" w:rsidRPr="00D11C5F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0A46C3" w:rsidRPr="0055077A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  танытады</w:t>
            </w:r>
          </w:p>
        </w:tc>
        <w:tc>
          <w:tcPr>
            <w:tcW w:w="2917" w:type="dxa"/>
          </w:tcPr>
          <w:p w:rsidR="000A46C3" w:rsidRPr="00D640E7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Билейтін әуендерге сәйкес қарапайым қимылдар орындайды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әуендерге сәйкес қарапайым қимылдар орындауды үйренді</w:t>
            </w:r>
          </w:p>
        </w:tc>
      </w:tr>
      <w:tr w:rsidR="000A46C3" w:rsidRPr="00BE066E" w:rsidTr="00574182">
        <w:trPr>
          <w:trHeight w:val="1401"/>
        </w:trPr>
        <w:tc>
          <w:tcPr>
            <w:tcW w:w="240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0A46C3" w:rsidRPr="0055077A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таниды және атап айта алады</w:t>
            </w:r>
          </w:p>
        </w:tc>
        <w:tc>
          <w:tcPr>
            <w:tcW w:w="2917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өзгеріс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терді байқай біледі</w:t>
            </w:r>
          </w:p>
        </w:tc>
        <w:tc>
          <w:tcPr>
            <w:tcW w:w="2917" w:type="dxa"/>
          </w:tcPr>
          <w:p w:rsidR="000A46C3" w:rsidRPr="00B1030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атай отырып,өсімдіктер туралы толықтай түсінік  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</w:p>
        </w:tc>
      </w:tr>
    </w:tbl>
    <w:p w:rsidR="00A75ED2" w:rsidRDefault="00A75ED2" w:rsidP="002D7210">
      <w:pPr>
        <w:tabs>
          <w:tab w:val="left" w:pos="3624"/>
        </w:tabs>
        <w:spacing w:after="0" w:line="240" w:lineRule="auto"/>
        <w:rPr>
          <w:lang w:val="kk-KZ"/>
        </w:rPr>
      </w:pPr>
    </w:p>
    <w:p w:rsidR="00A75ED2" w:rsidRDefault="00A75ED2" w:rsidP="002D7210">
      <w:pPr>
        <w:tabs>
          <w:tab w:val="left" w:pos="3624"/>
        </w:tabs>
        <w:spacing w:after="0" w:line="240" w:lineRule="auto"/>
        <w:rPr>
          <w:lang w:val="kk-KZ"/>
        </w:rPr>
      </w:pPr>
    </w:p>
    <w:p w:rsidR="00A75ED2" w:rsidRDefault="00A75ED2" w:rsidP="002D7210">
      <w:pPr>
        <w:tabs>
          <w:tab w:val="left" w:pos="3624"/>
        </w:tabs>
        <w:spacing w:after="0" w:line="240" w:lineRule="auto"/>
        <w:rPr>
          <w:lang w:val="kk-KZ"/>
        </w:rPr>
      </w:pPr>
    </w:p>
    <w:p w:rsidR="000A46C3" w:rsidRDefault="000A46C3" w:rsidP="002D7210">
      <w:pPr>
        <w:tabs>
          <w:tab w:val="left" w:pos="3624"/>
        </w:tabs>
        <w:spacing w:after="0" w:line="240" w:lineRule="auto"/>
        <w:rPr>
          <w:lang w:val="kk-KZ"/>
        </w:rPr>
      </w:pPr>
    </w:p>
    <w:p w:rsidR="002D7210" w:rsidRPr="005F632E" w:rsidRDefault="00A75ED2" w:rsidP="002D7210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</w:t>
      </w:r>
      <w:r w:rsidR="002D7210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даму картасы </w:t>
      </w:r>
      <w:r w:rsidR="002D721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2D7210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2D7210" w:rsidRPr="005F632E" w:rsidRDefault="002D7210" w:rsidP="002D721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ланың аты-жөні:</w:t>
      </w:r>
      <w:r>
        <w:rPr>
          <w:rFonts w:ascii="Times New Roman" w:hAnsi="Times New Roman" w:cs="Times New Roman"/>
          <w:b/>
          <w:lang w:val="kk-KZ"/>
        </w:rPr>
        <w:t xml:space="preserve">Жаркен Нұриман 30.01.2017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9«Ақбөбек» б/б;Ортаңғы  «Аққоян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» тобы</w:t>
      </w:r>
    </w:p>
    <w:tbl>
      <w:tblPr>
        <w:tblStyle w:val="a3"/>
        <w:tblW w:w="14537" w:type="dxa"/>
        <w:tblLook w:val="04A0" w:firstRow="1" w:lastRow="0" w:firstColumn="1" w:lastColumn="0" w:noHBand="0" w:noVBand="1"/>
      </w:tblPr>
      <w:tblGrid>
        <w:gridCol w:w="2404"/>
        <w:gridCol w:w="3202"/>
        <w:gridCol w:w="3049"/>
        <w:gridCol w:w="3091"/>
        <w:gridCol w:w="2791"/>
      </w:tblGrid>
      <w:tr w:rsidR="002D7210" w:rsidRPr="005F632E" w:rsidTr="00273474">
        <w:trPr>
          <w:trHeight w:val="651"/>
        </w:trPr>
        <w:tc>
          <w:tcPr>
            <w:tcW w:w="2404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02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49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091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791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2D7210" w:rsidRPr="00FC3FDB" w:rsidTr="00273474">
        <w:trPr>
          <w:trHeight w:val="1398"/>
        </w:trPr>
        <w:tc>
          <w:tcPr>
            <w:tcW w:w="2404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«Денсаулық»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2D7210" w:rsidRP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мпеңгерту</w:t>
            </w:r>
            <w:proofErr w:type="spellEnd"/>
          </w:p>
        </w:tc>
        <w:tc>
          <w:tcPr>
            <w:tcW w:w="3049" w:type="dxa"/>
          </w:tcPr>
          <w:p w:rsidR="002D7210" w:rsidRPr="000A46C3" w:rsidRDefault="002D7210" w:rsidP="000A4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жүгіру, өрмелеу жә</w:t>
            </w:r>
            <w:r w:rsidR="000A4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секіру, тепе-теңдік сақтауды біледі</w:t>
            </w:r>
          </w:p>
        </w:tc>
        <w:tc>
          <w:tcPr>
            <w:tcW w:w="3091" w:type="dxa"/>
          </w:tcPr>
          <w:p w:rsidR="002D7210" w:rsidRP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 меңгерген</w:t>
            </w:r>
          </w:p>
        </w:tc>
        <w:tc>
          <w:tcPr>
            <w:tcW w:w="2791" w:type="dxa"/>
          </w:tcPr>
          <w:p w:rsidR="002D7210" w:rsidRPr="002D7210" w:rsidRDefault="002D7210" w:rsidP="002D72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</w:t>
            </w:r>
          </w:p>
          <w:p w:rsidR="002D7210" w:rsidRPr="002D7210" w:rsidRDefault="002D7210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біледі</w:t>
            </w:r>
          </w:p>
        </w:tc>
      </w:tr>
      <w:tr w:rsidR="002D7210" w:rsidRPr="00BE066E" w:rsidTr="00A75ED2">
        <w:trPr>
          <w:trHeight w:val="1130"/>
        </w:trPr>
        <w:tc>
          <w:tcPr>
            <w:tcW w:w="2404" w:type="dxa"/>
          </w:tcPr>
          <w:p w:rsidR="002D7210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</w:t>
            </w:r>
            <w:r w:rsidR="002D7210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2D7210" w:rsidRPr="00D53A88" w:rsidRDefault="00D53A88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дауысты және дауыссыз дыбыстарды анық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айтауды үйрету</w:t>
            </w:r>
          </w:p>
        </w:tc>
        <w:tc>
          <w:tcPr>
            <w:tcW w:w="3049" w:type="dxa"/>
          </w:tcPr>
          <w:p w:rsidR="002D7210" w:rsidRPr="00D53A88" w:rsidRDefault="00D53A88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қажетті сөздер мен сөз тіркестерін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қолдануды</w:t>
            </w:r>
            <w:r w:rsidR="000A4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3091" w:type="dxa"/>
          </w:tcPr>
          <w:p w:rsidR="00D53A88" w:rsidRPr="00D53A88" w:rsidRDefault="00D53A88" w:rsidP="00D53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 дауыс ырғағы мен мәнерлігін</w:t>
            </w:r>
          </w:p>
          <w:p w:rsidR="002D7210" w:rsidRPr="00D53A88" w:rsidRDefault="00D53A88" w:rsidP="00D53A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91" w:type="dxa"/>
          </w:tcPr>
          <w:p w:rsidR="002D7210" w:rsidRPr="00D53A88" w:rsidRDefault="00D53A88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 өлеңдерді мәнерлеп оқиды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қолданады;</w:t>
            </w:r>
          </w:p>
        </w:tc>
      </w:tr>
      <w:tr w:rsidR="00273474" w:rsidRPr="00BE066E" w:rsidTr="00A75ED2">
        <w:trPr>
          <w:trHeight w:val="2407"/>
        </w:trPr>
        <w:tc>
          <w:tcPr>
            <w:tcW w:w="2404" w:type="dxa"/>
          </w:tcPr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273474" w:rsidRPr="002D7210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біртекті заттарды құрастырады және бөліп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алуды үйрету</w:t>
            </w:r>
          </w:p>
        </w:tc>
        <w:tc>
          <w:tcPr>
            <w:tcW w:w="3049" w:type="dxa"/>
          </w:tcPr>
          <w:p w:rsidR="00273474" w:rsidRPr="002D7210" w:rsidRDefault="00273474" w:rsidP="005741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түстегі және пішіндегі бөлшектерден қарапайым құрылыстар</w:t>
            </w:r>
          </w:p>
          <w:p w:rsidR="00273474" w:rsidRPr="002D7210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 w:rsidR="000A4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</w:t>
            </w:r>
          </w:p>
        </w:tc>
        <w:tc>
          <w:tcPr>
            <w:tcW w:w="3091" w:type="dxa"/>
          </w:tcPr>
          <w:p w:rsidR="00273474" w:rsidRPr="002D7210" w:rsidRDefault="00273474" w:rsidP="005741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ойын міндеттерін пайдалана отырып, ірі және ұсақ құрылыс</w:t>
            </w:r>
          </w:p>
          <w:p w:rsidR="00273474" w:rsidRPr="002D7210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2791" w:type="dxa"/>
          </w:tcPr>
          <w:p w:rsidR="00273474" w:rsidRPr="002D7210" w:rsidRDefault="00273474" w:rsidP="005741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 биіктігі бойынша</w:t>
            </w:r>
          </w:p>
          <w:p w:rsidR="00273474" w:rsidRPr="002D7210" w:rsidRDefault="00273474" w:rsidP="005741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беттестіру және тұстастыру арқылы салыстырады;</w:t>
            </w:r>
          </w:p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геометриялық пішіндерді таниды және атайды: </w:t>
            </w:r>
          </w:p>
        </w:tc>
      </w:tr>
      <w:tr w:rsidR="00273474" w:rsidRPr="00FC3FDB" w:rsidTr="00A75ED2">
        <w:trPr>
          <w:trHeight w:val="1276"/>
        </w:trPr>
        <w:tc>
          <w:tcPr>
            <w:tcW w:w="2404" w:type="dxa"/>
          </w:tcPr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273474" w:rsidRPr="00D53A88" w:rsidRDefault="00D53A88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 үйрету</w:t>
            </w:r>
          </w:p>
        </w:tc>
        <w:tc>
          <w:tcPr>
            <w:tcW w:w="3049" w:type="dxa"/>
          </w:tcPr>
          <w:p w:rsidR="00273474" w:rsidRPr="00D53A88" w:rsidRDefault="00D53A88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сазбалшықтың, ермексаздың және қамырдың кейбір қасиеттерін </w:t>
            </w:r>
            <w:r w:rsidR="000A4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ажыратады</w:t>
            </w:r>
          </w:p>
        </w:tc>
        <w:tc>
          <w:tcPr>
            <w:tcW w:w="3091" w:type="dxa"/>
          </w:tcPr>
          <w:p w:rsidR="00273474" w:rsidRPr="005F632E" w:rsidRDefault="00A75ED2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бөліктен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791" w:type="dxa"/>
          </w:tcPr>
          <w:p w:rsidR="00D53A88" w:rsidRPr="00D53A88" w:rsidRDefault="00D53A88" w:rsidP="00D53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</w:t>
            </w:r>
          </w:p>
          <w:p w:rsidR="00273474" w:rsidRPr="00A75ED2" w:rsidRDefault="00D53A88" w:rsidP="00A7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желімдейді</w:t>
            </w:r>
            <w:proofErr w:type="spellEnd"/>
          </w:p>
        </w:tc>
      </w:tr>
      <w:tr w:rsidR="000A46C3" w:rsidRPr="00FC3FDB" w:rsidTr="00273474">
        <w:trPr>
          <w:trHeight w:val="1208"/>
        </w:trPr>
        <w:tc>
          <w:tcPr>
            <w:tcW w:w="2404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02" w:type="dxa"/>
          </w:tcPr>
          <w:p w:rsidR="000A46C3" w:rsidRPr="00A75ED2" w:rsidRDefault="000A46C3" w:rsidP="000A4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9" w:type="dxa"/>
          </w:tcPr>
          <w:p w:rsidR="000A46C3" w:rsidRPr="00A75ED2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E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балабақша, балабақша қызметкерлері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түсінігі  қалыптасқан</w:t>
            </w:r>
          </w:p>
        </w:tc>
        <w:tc>
          <w:tcPr>
            <w:tcW w:w="3091" w:type="dxa"/>
          </w:tcPr>
          <w:p w:rsidR="000A46C3" w:rsidRPr="00A75ED2" w:rsidRDefault="000A46C3" w:rsidP="000A4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E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мазмұнды-рөлдік ойындарда отбасы мүшелерінің рөлдерін 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сомдауды біледі</w:t>
            </w:r>
          </w:p>
        </w:tc>
        <w:tc>
          <w:tcPr>
            <w:tcW w:w="2791" w:type="dxa"/>
          </w:tcPr>
          <w:p w:rsidR="000A46C3" w:rsidRDefault="000A46C3" w:rsidP="000A4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</w:p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астанасы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</w:p>
        </w:tc>
      </w:tr>
    </w:tbl>
    <w:p w:rsidR="00BD3FF3" w:rsidRDefault="00BD3FF3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3FF3" w:rsidRDefault="00BD3FF3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210" w:rsidRDefault="002D7210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210" w:rsidRDefault="002D7210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2D7210" w:rsidP="009F7B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</w:t>
      </w:r>
      <w:r w:rsidR="00BD3FF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F7B2C" w:rsidRPr="005F63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7B2C" w:rsidRPr="005F632E"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F16393">
        <w:rPr>
          <w:rFonts w:ascii="Times New Roman" w:hAnsi="Times New Roman" w:cs="Times New Roman"/>
          <w:b/>
          <w:sz w:val="28"/>
          <w:szCs w:val="28"/>
          <w:lang w:val="kk-KZ"/>
        </w:rPr>
        <w:t>2020-2021</w:t>
      </w: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баланың жеке даму картасы бойынша түзету іс-шаралары</w:t>
      </w:r>
    </w:p>
    <w:p w:rsidR="009F7B2C" w:rsidRPr="005F632E" w:rsidRDefault="002D7210" w:rsidP="009F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 «Аққоян</w:t>
      </w:r>
      <w:r w:rsidR="009F7B2C" w:rsidRPr="005F632E">
        <w:rPr>
          <w:rFonts w:ascii="Times New Roman" w:hAnsi="Times New Roman" w:cs="Times New Roman"/>
          <w:b/>
          <w:sz w:val="28"/>
          <w:szCs w:val="28"/>
          <w:lang w:val="kk-KZ"/>
        </w:rPr>
        <w:t>»тобы</w:t>
      </w:r>
    </w:p>
    <w:p w:rsidR="009F7B2C" w:rsidRPr="005F632E" w:rsidRDefault="009F7B2C" w:rsidP="009F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BD3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Тәрбиешілер: </w:t>
      </w:r>
      <w:r w:rsidR="00A75ED2">
        <w:rPr>
          <w:rFonts w:ascii="Times New Roman" w:hAnsi="Times New Roman" w:cs="Times New Roman"/>
          <w:b/>
          <w:sz w:val="28"/>
          <w:szCs w:val="28"/>
          <w:lang w:val="kk-KZ"/>
        </w:rPr>
        <w:t>Муслимова А. Н</w:t>
      </w:r>
    </w:p>
    <w:p w:rsidR="009F7B2C" w:rsidRPr="005F632E" w:rsidRDefault="00A75ED2" w:rsidP="00A75ED2">
      <w:pPr>
        <w:tabs>
          <w:tab w:val="left" w:pos="121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Оразаева   Г.Е</w:t>
      </w:r>
    </w:p>
    <w:sectPr w:rsidR="009F7B2C" w:rsidRPr="005F632E" w:rsidSect="00A62E6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143"/>
    <w:rsid w:val="00053236"/>
    <w:rsid w:val="000A46C3"/>
    <w:rsid w:val="001454E3"/>
    <w:rsid w:val="001877BB"/>
    <w:rsid w:val="00207F67"/>
    <w:rsid w:val="00233143"/>
    <w:rsid w:val="00273474"/>
    <w:rsid w:val="00286577"/>
    <w:rsid w:val="002D7210"/>
    <w:rsid w:val="003B3E20"/>
    <w:rsid w:val="0049472B"/>
    <w:rsid w:val="004F3FED"/>
    <w:rsid w:val="00574182"/>
    <w:rsid w:val="00597D9C"/>
    <w:rsid w:val="005F1DC8"/>
    <w:rsid w:val="005F632E"/>
    <w:rsid w:val="00601B40"/>
    <w:rsid w:val="00721B5A"/>
    <w:rsid w:val="0075790D"/>
    <w:rsid w:val="007E783F"/>
    <w:rsid w:val="008B4812"/>
    <w:rsid w:val="008C7E46"/>
    <w:rsid w:val="00971CCC"/>
    <w:rsid w:val="00985ECD"/>
    <w:rsid w:val="009D2B90"/>
    <w:rsid w:val="009F7B2C"/>
    <w:rsid w:val="00A53604"/>
    <w:rsid w:val="00A62E6C"/>
    <w:rsid w:val="00A75ED2"/>
    <w:rsid w:val="00B373BC"/>
    <w:rsid w:val="00BD3FF3"/>
    <w:rsid w:val="00BE066E"/>
    <w:rsid w:val="00C34135"/>
    <w:rsid w:val="00C87BD5"/>
    <w:rsid w:val="00D53A88"/>
    <w:rsid w:val="00F06991"/>
    <w:rsid w:val="00F16393"/>
    <w:rsid w:val="00F5415E"/>
    <w:rsid w:val="00F84D5B"/>
    <w:rsid w:val="00FC3FDB"/>
    <w:rsid w:val="00F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CB7F67-F481-4B66-BEB0-CD95C4CB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E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75790D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75790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5790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18</Pages>
  <Words>4784</Words>
  <Characters>27274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4</cp:revision>
  <dcterms:created xsi:type="dcterms:W3CDTF">2022-05-19T05:38:00Z</dcterms:created>
  <dcterms:modified xsi:type="dcterms:W3CDTF">2022-05-26T11:34:00Z</dcterms:modified>
</cp:coreProperties>
</file>