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B9C" w:rsidRDefault="009C2B9C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9C2B9C" w:rsidRDefault="009C2B9C" w:rsidP="009C2B9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9C2B9C" w:rsidRDefault="009C2B9C" w:rsidP="009C2B9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C2B9C" w:rsidRDefault="005B54C2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2021-2022</w:t>
      </w:r>
      <w:r w:rsidR="009C2B9C"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2B9C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9C2B9C" w:rsidRDefault="009C2B9C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Ересек «Күншуақ»тобы</w:t>
      </w:r>
    </w:p>
    <w:p w:rsidR="009C2B9C" w:rsidRDefault="009C2B9C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2B9C" w:rsidRDefault="009C2B9C" w:rsidP="009C2B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2B9C" w:rsidRDefault="009C2B9C" w:rsidP="009C2B9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2B9C" w:rsidRDefault="009C2B9C" w:rsidP="009C2B9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 Мухиева.Э. С</w:t>
      </w:r>
    </w:p>
    <w:p w:rsidR="009C2B9C" w:rsidRDefault="005B54C2" w:rsidP="009C2B9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Оразаева  Г.Е</w:t>
      </w:r>
    </w:p>
    <w:p w:rsidR="009C2B9C" w:rsidRDefault="009C2B9C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lastRenderedPageBreak/>
        <w:t>Ба</w:t>
      </w:r>
      <w:r w:rsidR="0000754A">
        <w:rPr>
          <w:rFonts w:ascii="Times New Roman" w:eastAsia="Calibri" w:hAnsi="Times New Roman" w:cs="Times New Roman"/>
          <w:b/>
          <w:noProof/>
          <w:lang w:val="kk-KZ"/>
        </w:rPr>
        <w:t>ланың түзету дамыту картасы 202</w:t>
      </w:r>
      <w:r w:rsidR="0000754A" w:rsidRPr="0000754A">
        <w:rPr>
          <w:rFonts w:ascii="Times New Roman" w:eastAsia="Calibri" w:hAnsi="Times New Roman" w:cs="Times New Roman"/>
          <w:b/>
          <w:noProof/>
        </w:rPr>
        <w:t>1</w:t>
      </w:r>
      <w:r w:rsidR="0000754A">
        <w:rPr>
          <w:rFonts w:ascii="Times New Roman" w:eastAsia="Calibri" w:hAnsi="Times New Roman" w:cs="Times New Roman"/>
          <w:b/>
          <w:noProof/>
          <w:lang w:val="kk-KZ"/>
        </w:rPr>
        <w:t>-202</w:t>
      </w:r>
      <w:r w:rsidR="0000754A" w:rsidRPr="0000754A">
        <w:rPr>
          <w:rFonts w:ascii="Times New Roman" w:eastAsia="Calibri" w:hAnsi="Times New Roman" w:cs="Times New Roman"/>
          <w:b/>
          <w:noProof/>
        </w:rPr>
        <w:t>2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tbl>
      <w:tblPr>
        <w:tblpPr w:leftFromText="180" w:rightFromText="180" w:vertAnchor="text" w:horzAnchor="margin" w:tblpXSpec="center" w:tblpY="425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411"/>
        <w:gridCol w:w="3544"/>
        <w:gridCol w:w="3260"/>
        <w:gridCol w:w="2406"/>
      </w:tblGrid>
      <w:tr w:rsidR="009C2B9C" w:rsidRPr="0086024A" w:rsidTr="009C2B9C">
        <w:trPr>
          <w:trHeight w:val="983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1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6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F83FD3" w:rsidTr="009C2B9C">
        <w:trPr>
          <w:trHeight w:val="1185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9C2B9C" w:rsidRPr="00214A2D" w:rsidRDefault="00214A2D" w:rsidP="00214A2D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</w:t>
            </w:r>
            <w:r w:rsidRPr="00214A2D">
              <w:rPr>
                <w:rFonts w:ascii="Times New Roman" w:hAnsi="Times New Roman"/>
                <w:lang w:val="kk-KZ"/>
              </w:rPr>
              <w:t>спорттық ойындар мен жаттығулардың бастапқы техникасы</w:t>
            </w:r>
            <w:r>
              <w:rPr>
                <w:rFonts w:ascii="Times New Roman" w:hAnsi="Times New Roman"/>
                <w:lang w:val="kk-KZ"/>
              </w:rPr>
              <w:t xml:space="preserve">н игергуге </w:t>
            </w:r>
            <w:r w:rsidR="009C2B9C" w:rsidRPr="00214A2D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3260" w:type="dxa"/>
          </w:tcPr>
          <w:p w:rsidR="009C2B9C" w:rsidRPr="00340BD8" w:rsidRDefault="00340BD8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40BD8">
              <w:rPr>
                <w:rFonts w:ascii="Times New Roman" w:hAnsi="Times New Roman"/>
                <w:lang w:val="kk-KZ"/>
              </w:rPr>
              <w:t>шынықтыру түрлерін, өз-өзіне қызме</w:t>
            </w:r>
            <w:r>
              <w:rPr>
                <w:rFonts w:ascii="Times New Roman" w:hAnsi="Times New Roman"/>
                <w:lang w:val="kk-KZ"/>
              </w:rPr>
              <w:t>т көрсетудің дағдыларын үйрету</w:t>
            </w:r>
          </w:p>
        </w:tc>
        <w:tc>
          <w:tcPr>
            <w:tcW w:w="240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таныта білуді үйренді</w:t>
            </w:r>
          </w:p>
        </w:tc>
      </w:tr>
      <w:tr w:rsidR="009C2B9C" w:rsidRPr="00F83FD3" w:rsidTr="009C2B9C">
        <w:trPr>
          <w:trHeight w:val="1172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340BD8" w:rsidRPr="005A3A8E" w:rsidRDefault="00340BD8" w:rsidP="005A3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A3A8E">
              <w:rPr>
                <w:rFonts w:ascii="Times New Roman" w:hAnsi="Times New Roman" w:cs="Times New Roman"/>
                <w:lang w:val="kk-KZ"/>
              </w:rPr>
              <w:t>4-5 ағаштың түрлерін, бұталарды, шөптесін өсімдіктерді, гүлдерді,</w:t>
            </w:r>
          </w:p>
          <w:p w:rsidR="009C2B9C" w:rsidRPr="005A3A8E" w:rsidRDefault="00340BD8" w:rsidP="005A3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A3A8E">
              <w:rPr>
                <w:rFonts w:ascii="Times New Roman" w:hAnsi="Times New Roman" w:cs="Times New Roman"/>
                <w:lang w:val="kk-KZ"/>
              </w:rPr>
              <w:t>жидектерді, саңырауқұлақтарды, көкөністер мен жемістерді атайды және</w:t>
            </w:r>
            <w:r w:rsidR="000359B7">
              <w:rPr>
                <w:rFonts w:ascii="Times New Roman" w:hAnsi="Times New Roman" w:cs="Times New Roman"/>
                <w:lang w:val="kk-KZ"/>
              </w:rPr>
              <w:t xml:space="preserve"> ажыратуды үйрету</w:t>
            </w:r>
          </w:p>
        </w:tc>
        <w:tc>
          <w:tcPr>
            <w:tcW w:w="3260" w:type="dxa"/>
          </w:tcPr>
          <w:p w:rsidR="009C2B9C" w:rsidRPr="005A3A8E" w:rsidRDefault="005A3A8E" w:rsidP="005A3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құрастыруды үйрету</w:t>
            </w:r>
          </w:p>
        </w:tc>
        <w:tc>
          <w:tcPr>
            <w:tcW w:w="2406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</w:t>
            </w:r>
          </w:p>
        </w:tc>
      </w:tr>
      <w:tr w:rsidR="009C2B9C" w:rsidRPr="00214A2D" w:rsidTr="005A3A8E">
        <w:trPr>
          <w:trHeight w:val="1208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0" w:type="dxa"/>
          </w:tcPr>
          <w:p w:rsidR="005A3A8E" w:rsidRPr="005A3A8E" w:rsidRDefault="005A3A8E" w:rsidP="005A3A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A3A8E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5A3A8E">
              <w:rPr>
                <w:rFonts w:ascii="Times New Roman" w:hAnsi="Times New Roman" w:cs="Times New Roman"/>
                <w:lang w:val="kk-KZ"/>
              </w:rPr>
              <w:t xml:space="preserve">жылдам,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A3A8E">
              <w:rPr>
                <w:rFonts w:ascii="Times New Roman" w:hAnsi="Times New Roman" w:cs="Times New Roman"/>
                <w:lang w:val="kk-KZ"/>
              </w:rPr>
              <w:t>баяу ұғымдарын атайды, өзіне қатысты кеңістіктегі заттардың</w:t>
            </w:r>
          </w:p>
          <w:p w:rsidR="009C2B9C" w:rsidRPr="005A3A8E" w:rsidRDefault="005A3A8E" w:rsidP="005A3A8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5A3A8E">
              <w:rPr>
                <w:rFonts w:ascii="Times New Roman" w:hAnsi="Times New Roman" w:cs="Times New Roman"/>
              </w:rPr>
              <w:t>орналасуын</w:t>
            </w:r>
            <w:proofErr w:type="spellEnd"/>
            <w:r w:rsidRPr="005A3A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анық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тауды меңгерту</w:t>
            </w:r>
          </w:p>
        </w:tc>
        <w:tc>
          <w:tcPr>
            <w:tcW w:w="2406" w:type="dxa"/>
          </w:tcPr>
          <w:p w:rsidR="00185A84" w:rsidRPr="00185A84" w:rsidRDefault="00185A84" w:rsidP="00185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жасалған әрекеттердің көмегімен түрлі мәселелерді шешудің әдістерін</w:t>
            </w:r>
          </w:p>
          <w:p w:rsidR="009C2B9C" w:rsidRPr="00185A84" w:rsidRDefault="00185A84" w:rsidP="00185A8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жалғастыру</w:t>
            </w:r>
          </w:p>
        </w:tc>
      </w:tr>
      <w:tr w:rsidR="009C2B9C" w:rsidRPr="00F83FD3" w:rsidTr="009C2B9C">
        <w:trPr>
          <w:trHeight w:val="1341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411" w:type="dxa"/>
          </w:tcPr>
          <w:p w:rsidR="009C2B9C" w:rsidRPr="000359B7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</w:t>
            </w:r>
            <w:r w:rsidR="000359B7">
              <w:rPr>
                <w:rFonts w:ascii="Times New Roman" w:hAnsi="Times New Roman" w:cs="Times New Roman"/>
                <w:lang w:val="kk-KZ"/>
              </w:rPr>
              <w:t xml:space="preserve"> түрлендіруді </w:t>
            </w:r>
            <w:r w:rsidR="000359B7" w:rsidRPr="000359B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359B7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</w:t>
            </w:r>
            <w:r w:rsidR="000359B7">
              <w:rPr>
                <w:rFonts w:ascii="Times New Roman" w:hAnsi="Times New Roman" w:cs="Times New Roman"/>
                <w:lang w:val="kk-KZ"/>
              </w:rPr>
              <w:t>ттерін ескере отырып пайдалануға үйрету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06" w:type="dxa"/>
          </w:tcPr>
          <w:p w:rsidR="009C2B9C" w:rsidRPr="0086024A" w:rsidRDefault="009C2B9C" w:rsidP="000359B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</w:t>
            </w:r>
            <w:r w:rsidR="000359B7">
              <w:rPr>
                <w:rFonts w:ascii="Times New Roman" w:hAnsi="Times New Roman" w:cs="Times New Roman"/>
                <w:lang w:val="kk-KZ"/>
              </w:rPr>
              <w:t>ажыратуға және атауға үйрету</w:t>
            </w:r>
          </w:p>
        </w:tc>
      </w:tr>
      <w:tr w:rsidR="009C2B9C" w:rsidRPr="00F83FD3" w:rsidTr="009C2B9C">
        <w:trPr>
          <w:trHeight w:val="55"/>
        </w:trPr>
        <w:tc>
          <w:tcPr>
            <w:tcW w:w="2263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</w:p>
        </w:tc>
        <w:tc>
          <w:tcPr>
            <w:tcW w:w="341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9C2B9C" w:rsidRPr="0086024A" w:rsidRDefault="00324668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Ауыл,көше, қала,  атауларын  атауға үйрету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406" w:type="dxa"/>
          </w:tcPr>
          <w:p w:rsidR="009C2B9C" w:rsidRPr="00324668" w:rsidRDefault="00324668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24668">
              <w:rPr>
                <w:rFonts w:ascii="Times New Roman" w:hAnsi="Times New Roman" w:cs="Times New Roman"/>
                <w:lang w:val="kk-KZ"/>
              </w:rPr>
              <w:t>Жануарлар мен құстарға қамқорлықпен қарауға және ауа-райының жағдайларын анықай білуге үйрету</w:t>
            </w:r>
          </w:p>
        </w:tc>
      </w:tr>
    </w:tbl>
    <w:p w:rsidR="009C2B9C" w:rsidRDefault="005A3A8E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          </w:t>
      </w:r>
      <w:r w:rsidR="009C2B9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 Қажым Арнұр.  Туған жылы:</w:t>
      </w:r>
      <w:r w:rsidR="009C2B9C"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 xml:space="preserve">  17.11.2016</w:t>
      </w:r>
      <w:r w:rsidR="009C2B9C"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="009C2B9C"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9C2B9C" w:rsidRPr="0086024A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9C2B9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59 «Ақбө</w:t>
      </w:r>
      <w:r w:rsidR="009C2B9C">
        <w:rPr>
          <w:rFonts w:ascii="Times New Roman" w:eastAsia="Calibri" w:hAnsi="Times New Roman" w:cs="Times New Roman"/>
          <w:b/>
          <w:bCs/>
          <w:noProof/>
          <w:lang w:val="kk-KZ"/>
        </w:rPr>
        <w:t>бек» б/б; Ересек  «Күншуақ» тоб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ы</w:t>
      </w: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9C2B9C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p w:rsidR="0000754A" w:rsidRPr="00214A2D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lastRenderedPageBreak/>
        <w:t xml:space="preserve">          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</w:p>
    <w:p w:rsidR="009C2B9C" w:rsidRPr="0086024A" w:rsidRDefault="0000754A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214A2D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</w:t>
      </w:r>
      <w:r w:rsidR="00902960">
        <w:rPr>
          <w:rFonts w:ascii="Times New Roman" w:eastAsia="Calibri" w:hAnsi="Times New Roman" w:cs="Times New Roman"/>
          <w:b/>
          <w:noProof/>
          <w:lang w:val="kk-KZ"/>
        </w:rPr>
        <w:t>ланың 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Баланың аты-жөні: Сәрсенбай Ринат  Туған жылы :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30.12.2016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 Ересек 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195"/>
        <w:gridCol w:w="3468"/>
        <w:gridCol w:w="3402"/>
      </w:tblGrid>
      <w:tr w:rsidR="009C2B9C" w:rsidRPr="0086024A" w:rsidTr="009C2B9C"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F83FD3" w:rsidTr="009C2B9C">
        <w:trPr>
          <w:trHeight w:val="108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9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жаттықтығулардытехникасын игеруді,екеуден,үшеуден қатарға тұруды үйрету.</w:t>
            </w:r>
          </w:p>
        </w:tc>
        <w:tc>
          <w:tcPr>
            <w:tcW w:w="3468" w:type="dxa"/>
            <w:shd w:val="clear" w:color="auto" w:fill="auto"/>
          </w:tcPr>
          <w:p w:rsidR="009C2B9C" w:rsidRPr="0086024A" w:rsidRDefault="009C2B9C" w:rsidP="009C2B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 және</w:t>
            </w:r>
          </w:p>
          <w:p w:rsidR="009C2B9C" w:rsidRPr="0086024A" w:rsidRDefault="00481131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902960">
              <w:rPr>
                <w:rFonts w:ascii="Times New Roman" w:hAnsi="Times New Roman" w:cs="Times New Roman"/>
                <w:lang w:val="kk-KZ"/>
              </w:rPr>
              <w:t>ехникасын меңгерді</w:t>
            </w:r>
            <w:bookmarkStart w:id="0" w:name="_GoBack"/>
            <w:bookmarkEnd w:id="0"/>
          </w:p>
        </w:tc>
        <w:tc>
          <w:tcPr>
            <w:tcW w:w="340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</w:t>
            </w:r>
            <w:r w:rsidR="00481131">
              <w:rPr>
                <w:rFonts w:ascii="Times New Roman" w:hAnsi="Times New Roman" w:cs="Times New Roman"/>
                <w:lang w:val="kk-KZ"/>
              </w:rPr>
              <w:t>ды, ойын ережелерін сақтай білуді үйренді</w:t>
            </w:r>
          </w:p>
        </w:tc>
      </w:tr>
      <w:tr w:rsidR="009C2B9C" w:rsidRPr="00F83FD3" w:rsidTr="009C2B9C">
        <w:trPr>
          <w:trHeight w:val="149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9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білу,дыбыстарды анық айтуды дамыту.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</w:t>
            </w:r>
            <w:r w:rsidR="0032466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мен мәнерлігін сақтауға үйренді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айтуға ,сахналау  кезінде   әдеби шығ</w:t>
            </w:r>
            <w:r w:rsidR="009E2D87">
              <w:rPr>
                <w:rFonts w:ascii="Times New Roman" w:eastAsia="Calibri" w:hAnsi="Times New Roman" w:cs="Times New Roman"/>
                <w:noProof/>
                <w:lang w:val="kk-KZ"/>
              </w:rPr>
              <w:t>арманы мәнерлеп айтуды меңгерді</w:t>
            </w:r>
          </w:p>
        </w:tc>
      </w:tr>
      <w:tr w:rsidR="009C2B9C" w:rsidRPr="00F83FD3" w:rsidTr="009C2B9C">
        <w:trPr>
          <w:trHeight w:val="1113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Геометриялық пішіндерді және геометриялық </w:t>
            </w:r>
            <w:r w:rsidR="00902960">
              <w:rPr>
                <w:rFonts w:ascii="Times New Roman" w:hAnsi="Times New Roman" w:cs="Times New Roman"/>
                <w:lang w:val="kk-KZ"/>
              </w:rPr>
              <w:t>денелерді ажыратады және атауға үйрету.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Жасалған әрекеттердің көмегімен түрлі мәселелерді </w:t>
            </w:r>
            <w:r w:rsidR="00481131">
              <w:rPr>
                <w:rFonts w:ascii="Times New Roman" w:hAnsi="Times New Roman" w:cs="Times New Roman"/>
                <w:lang w:val="kk-KZ"/>
              </w:rPr>
              <w:t>шешудің әдістерін табуды үйренді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</w:t>
            </w:r>
            <w:r w:rsidR="00481131">
              <w:rPr>
                <w:rFonts w:ascii="Times New Roman" w:hAnsi="Times New Roman" w:cs="Times New Roman"/>
                <w:lang w:val="kk-KZ"/>
              </w:rPr>
              <w:t xml:space="preserve"> бөліктерін ажыратуды біледі</w:t>
            </w:r>
          </w:p>
        </w:tc>
      </w:tr>
      <w:tr w:rsidR="009C2B9C" w:rsidRPr="00F83FD3" w:rsidTr="009C2B9C">
        <w:trPr>
          <w:trHeight w:val="1310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Төртбұрышты пішіндегі зат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тарды, оларды дөңгелек пішіндегібейнелер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сәйкестендіріп бейнелей алады.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Үлгі бойынша пішінін, пропорциясын ескере отырып, сурет салуды үйрету.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</w:t>
            </w:r>
            <w:r w:rsidR="0032466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танытуды дамытуды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Өзбетімен  за</w:t>
            </w:r>
            <w:r w:rsidR="00481131">
              <w:rPr>
                <w:rFonts w:ascii="Times New Roman" w:hAnsi="Times New Roman" w:cs="Times New Roman"/>
                <w:lang w:val="kk-KZ"/>
              </w:rPr>
              <w:t>ттарды бейнелей алуды  үйренді</w:t>
            </w:r>
          </w:p>
        </w:tc>
      </w:tr>
      <w:tr w:rsidR="009C2B9C" w:rsidRPr="00F83FD3" w:rsidTr="009C2B9C">
        <w:trPr>
          <w:trHeight w:val="1401"/>
        </w:trPr>
        <w:tc>
          <w:tcPr>
            <w:tcW w:w="2410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,Қазақстан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9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4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</w:t>
            </w:r>
            <w:r w:rsidR="0032466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толық жауап береді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</w:t>
            </w:r>
            <w:r w:rsidR="00324668">
              <w:rPr>
                <w:rFonts w:ascii="Times New Roman" w:hAnsi="Times New Roman" w:cs="Times New Roman"/>
                <w:lang w:val="kk-KZ"/>
              </w:rPr>
              <w:t>ы сұрақтарға жауап бере</w:t>
            </w:r>
            <w:r w:rsidR="00481131">
              <w:rPr>
                <w:rFonts w:ascii="Times New Roman" w:hAnsi="Times New Roman" w:cs="Times New Roman"/>
                <w:lang w:val="kk-KZ"/>
              </w:rPr>
              <w:t>ді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</w:t>
      </w: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</w:t>
      </w:r>
    </w:p>
    <w:p w:rsidR="009C2B9C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>Ба</w:t>
      </w:r>
      <w:r w:rsidR="0000754A">
        <w:rPr>
          <w:rFonts w:ascii="Times New Roman" w:eastAsia="Calibri" w:hAnsi="Times New Roman" w:cs="Times New Roman"/>
          <w:b/>
          <w:noProof/>
          <w:lang w:val="kk-KZ"/>
        </w:rPr>
        <w:t>ланың түзету дамыту картасы 202-2022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>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00754A">
        <w:rPr>
          <w:rFonts w:ascii="Times New Roman" w:hAnsi="Times New Roman" w:cs="Times New Roman"/>
          <w:b/>
          <w:color w:val="000000" w:themeColor="text1"/>
          <w:lang w:val="kk-KZ"/>
        </w:rPr>
        <w:t>Нұрлан Кәусар Рүстемқызы</w:t>
      </w:r>
      <w:r w:rsidRPr="0086024A">
        <w:rPr>
          <w:rFonts w:ascii="Times New Roman" w:hAnsi="Times New Roman" w:cs="Times New Roman"/>
          <w:b/>
          <w:color w:val="000000" w:themeColor="text1"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</w:t>
      </w:r>
      <w:r w:rsidR="000075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18.03.2017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б/б;Ересек «Күншуақ» 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9C2B9C" w:rsidRPr="0086024A" w:rsidTr="00BD3E7F"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86024A" w:rsidTr="00BD3E7F">
        <w:trPr>
          <w:trHeight w:val="1442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</w:t>
            </w:r>
            <w:r w:rsidR="00481131">
              <w:rPr>
                <w:rFonts w:ascii="Times New Roman" w:hAnsi="Times New Roman" w:cs="Times New Roman"/>
                <w:lang w:val="kk-KZ"/>
              </w:rPr>
              <w:t xml:space="preserve"> бастапқы техникасын 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 нұсқауын есте ұстауды жетілдіру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9C2B9C" w:rsidRPr="00F83FD3" w:rsidTr="00BD3E7F">
        <w:trPr>
          <w:trHeight w:val="1068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 келтіріп  орындауды жалғастыру.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мәнеріне келтіріп  орындауға тырысуда.</w:t>
            </w:r>
          </w:p>
        </w:tc>
      </w:tr>
      <w:tr w:rsidR="009C2B9C" w:rsidRPr="00F83FD3" w:rsidTr="00BD3E7F">
        <w:trPr>
          <w:trHeight w:val="1038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</w:t>
            </w:r>
            <w:r w:rsidR="00481131">
              <w:rPr>
                <w:rFonts w:ascii="Times New Roman" w:hAnsi="Times New Roman" w:cs="Times New Roman"/>
                <w:lang w:val="kk-KZ"/>
              </w:rPr>
              <w:t>пайым әдістерін үйрету</w:t>
            </w:r>
          </w:p>
        </w:tc>
        <w:tc>
          <w:tcPr>
            <w:tcW w:w="3544" w:type="dxa"/>
          </w:tcPr>
          <w:p w:rsidR="009C2B9C" w:rsidRPr="0086024A" w:rsidRDefault="009C2B9C" w:rsidP="004811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</w:t>
            </w:r>
            <w:r w:rsidR="00481131">
              <w:rPr>
                <w:rFonts w:ascii="Times New Roman" w:hAnsi="Times New Roman" w:cs="Times New Roman"/>
                <w:lang w:val="kk-KZ"/>
              </w:rPr>
              <w:t>і қасиеттері бойынша топтастыруды меңгерту.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білуді, Геометриялық пішіндерді негізгі қасиеттері бойынша топтастырды және тәулік бөліктерін ажыратуға үйренуде.</w:t>
            </w:r>
          </w:p>
        </w:tc>
      </w:tr>
      <w:tr w:rsidR="009C2B9C" w:rsidRPr="00F83FD3" w:rsidTr="00BD3E7F">
        <w:trPr>
          <w:trHeight w:val="1369"/>
        </w:trPr>
        <w:tc>
          <w:tcPr>
            <w:tcW w:w="22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544" w:type="dxa"/>
          </w:tcPr>
          <w:p w:rsidR="009C2B9C" w:rsidRPr="0086024A" w:rsidRDefault="00481131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Дөңгелек ұзын  пішіндерге ұқсас заттарды бейнелеуге үйрету.</w:t>
            </w:r>
            <w:r w:rsidR="009C2B9C"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үйренуде.</w:t>
            </w:r>
          </w:p>
        </w:tc>
      </w:tr>
      <w:tr w:rsidR="009C2B9C" w:rsidRPr="00F83FD3" w:rsidTr="00BD3E7F">
        <w:trPr>
          <w:trHeight w:val="1401"/>
        </w:trPr>
        <w:tc>
          <w:tcPr>
            <w:tcW w:w="226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9C2B9C" w:rsidRPr="0086024A" w:rsidRDefault="00481131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 жануарларымен және олардың төлдерін атауға үйрету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білуді меңгерту.</w:t>
            </w:r>
          </w:p>
        </w:tc>
        <w:tc>
          <w:tcPr>
            <w:tcW w:w="25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орнатуду жалғастыру.</w:t>
            </w:r>
          </w:p>
        </w:tc>
      </w:tr>
    </w:tbl>
    <w:p w:rsidR="009C2B9C" w:rsidRPr="0086024A" w:rsidRDefault="009C2B9C" w:rsidP="009C2B9C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9C2B9C" w:rsidP="00BD3E7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lastRenderedPageBreak/>
        <w:tab/>
      </w: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</w:t>
      </w:r>
      <w:r w:rsidR="0000754A">
        <w:rPr>
          <w:rFonts w:ascii="Times New Roman" w:eastAsia="Calibri" w:hAnsi="Times New Roman" w:cs="Times New Roman"/>
          <w:b/>
          <w:noProof/>
          <w:lang w:val="kk-KZ"/>
        </w:rPr>
        <w:t>ланың 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00754A">
        <w:rPr>
          <w:rFonts w:ascii="Times New Roman" w:hAnsi="Times New Roman" w:cs="Times New Roman"/>
          <w:b/>
          <w:color w:val="000000" w:themeColor="text1"/>
          <w:lang w:val="kk-KZ"/>
        </w:rPr>
        <w:t>Нұралы Ақерке Нұрболатқызы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Туған жылы 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;</w:t>
      </w:r>
      <w:r w:rsidR="000075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02.12.2016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б/б;Ересек «Күншуақ» тобы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185"/>
        <w:gridCol w:w="3369"/>
        <w:gridCol w:w="3516"/>
        <w:gridCol w:w="2262"/>
      </w:tblGrid>
      <w:tr w:rsidR="009C2B9C" w:rsidRPr="0086024A" w:rsidTr="00BD3E7F">
        <w:trPr>
          <w:trHeight w:val="554"/>
        </w:trPr>
        <w:tc>
          <w:tcPr>
            <w:tcW w:w="2268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8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16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817658" w:rsidRPr="00F83FD3" w:rsidTr="00BD3E7F">
        <w:trPr>
          <w:trHeight w:val="813"/>
        </w:trPr>
        <w:tc>
          <w:tcPr>
            <w:tcW w:w="2268" w:type="dxa"/>
            <w:shd w:val="clear" w:color="auto" w:fill="auto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369" w:type="dxa"/>
          </w:tcPr>
          <w:p w:rsidR="00817658" w:rsidRPr="0086024A" w:rsidRDefault="00817658" w:rsidP="0048113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орындайды</w:t>
            </w:r>
          </w:p>
        </w:tc>
        <w:tc>
          <w:tcPr>
            <w:tcW w:w="3516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262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  ө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 бетінше орындауды үйренді</w:t>
            </w:r>
          </w:p>
        </w:tc>
      </w:tr>
      <w:tr w:rsidR="00817658" w:rsidRPr="00F83FD3" w:rsidTr="00BD3E7F">
        <w:trPr>
          <w:trHeight w:val="1172"/>
        </w:trPr>
        <w:tc>
          <w:tcPr>
            <w:tcW w:w="2268" w:type="dxa"/>
            <w:shd w:val="clear" w:color="auto" w:fill="auto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369" w:type="dxa"/>
          </w:tcPr>
          <w:p w:rsidR="00817658" w:rsidRPr="0086024A" w:rsidRDefault="00817658" w:rsidP="004811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Театрландырылған әрекеттің </w:t>
            </w:r>
            <w:r>
              <w:rPr>
                <w:rFonts w:ascii="Times New Roman" w:hAnsi="Times New Roman" w:cs="Times New Roman"/>
                <w:lang w:val="kk-KZ"/>
              </w:rPr>
              <w:t>түрлі жұмыс тәсілдерін меңгерді</w:t>
            </w:r>
          </w:p>
        </w:tc>
        <w:tc>
          <w:tcPr>
            <w:tcW w:w="3516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маны мәнерлеп айтуды үйренді</w:t>
            </w:r>
          </w:p>
        </w:tc>
      </w:tr>
      <w:tr w:rsidR="00817658" w:rsidRPr="009C2B9C" w:rsidTr="00BD3E7F">
        <w:trPr>
          <w:trHeight w:val="1167"/>
        </w:trPr>
        <w:tc>
          <w:tcPr>
            <w:tcW w:w="2268" w:type="dxa"/>
            <w:shd w:val="clear" w:color="auto" w:fill="auto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369" w:type="dxa"/>
          </w:tcPr>
          <w:p w:rsidR="00817658" w:rsidRPr="0086024A" w:rsidRDefault="00817658" w:rsidP="004811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Тәулік бөліктерін: таңертең, күндіз, кеш, күндер: бүгін, кеше, ертең,кеңістіктегі заттардың </w:t>
            </w:r>
            <w:r>
              <w:rPr>
                <w:rFonts w:ascii="Times New Roman" w:hAnsi="Times New Roman" w:cs="Times New Roman"/>
                <w:lang w:val="kk-KZ"/>
              </w:rPr>
              <w:t>орналасуын анықтай алады</w:t>
            </w:r>
          </w:p>
        </w:tc>
        <w:tc>
          <w:tcPr>
            <w:tcW w:w="3516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 біледі</w:t>
            </w:r>
          </w:p>
        </w:tc>
      </w:tr>
      <w:tr w:rsidR="00817658" w:rsidRPr="00F83FD3" w:rsidTr="00BD3E7F">
        <w:trPr>
          <w:trHeight w:val="1707"/>
        </w:trPr>
        <w:tc>
          <w:tcPr>
            <w:tcW w:w="2268" w:type="dxa"/>
            <w:shd w:val="clear" w:color="auto" w:fill="auto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369" w:type="dxa"/>
          </w:tcPr>
          <w:p w:rsidR="00817658" w:rsidRPr="0086024A" w:rsidRDefault="00817658" w:rsidP="004811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16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 техникасын игергуді,құрылыс материалдарының</w:t>
            </w:r>
            <w:r>
              <w:rPr>
                <w:rFonts w:ascii="Times New Roman" w:hAnsi="Times New Roman" w:cs="Times New Roman"/>
                <w:lang w:val="kk-KZ"/>
              </w:rPr>
              <w:t xml:space="preserve"> бөліктерін біледі және атайды</w:t>
            </w:r>
          </w:p>
        </w:tc>
      </w:tr>
      <w:tr w:rsidR="00817658" w:rsidRPr="00F83FD3" w:rsidTr="00BD3E7F">
        <w:trPr>
          <w:trHeight w:val="2310"/>
        </w:trPr>
        <w:tc>
          <w:tcPr>
            <w:tcW w:w="2268" w:type="dxa"/>
            <w:shd w:val="clear" w:color="auto" w:fill="auto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69" w:type="dxa"/>
          </w:tcPr>
          <w:p w:rsidR="00817658" w:rsidRPr="0086024A" w:rsidRDefault="00817658" w:rsidP="004811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</w:t>
            </w:r>
            <w:r>
              <w:rPr>
                <w:rFonts w:ascii="Times New Roman" w:hAnsi="Times New Roman" w:cs="Times New Roman"/>
                <w:lang w:val="kk-KZ"/>
              </w:rPr>
              <w:t>дың маңызын, атауларын меңгерді</w:t>
            </w:r>
          </w:p>
        </w:tc>
        <w:tc>
          <w:tcPr>
            <w:tcW w:w="3516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817658" w:rsidRPr="0086024A" w:rsidRDefault="00817658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Қарапайым себеп-салдарлық байланыстарды </w:t>
            </w:r>
            <w:r>
              <w:rPr>
                <w:rFonts w:ascii="Times New Roman" w:hAnsi="Times New Roman" w:cs="Times New Roman"/>
                <w:lang w:val="kk-KZ"/>
              </w:rPr>
              <w:t>орнатуды үйренді</w:t>
            </w:r>
          </w:p>
        </w:tc>
      </w:tr>
    </w:tbl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</w:t>
      </w:r>
      <w:r w:rsidR="0000754A">
        <w:rPr>
          <w:rFonts w:ascii="Times New Roman" w:eastAsia="Calibri" w:hAnsi="Times New Roman" w:cs="Times New Roman"/>
          <w:b/>
          <w:noProof/>
          <w:lang w:val="kk-KZ"/>
        </w:rPr>
        <w:t xml:space="preserve"> 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00754A">
        <w:rPr>
          <w:rFonts w:ascii="Times New Roman" w:eastAsia="Calibri" w:hAnsi="Times New Roman" w:cs="Times New Roman"/>
          <w:b/>
          <w:bCs/>
          <w:noProof/>
          <w:lang w:val="kk-KZ"/>
        </w:rPr>
        <w:t>Аманқұл Теңіз Сейілханұлы.Туған жылы: 23.03.2017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59 «Ақбөбек» б/б;Ересек «Күншуақ» тобы</w:t>
      </w:r>
    </w:p>
    <w:tbl>
      <w:tblPr>
        <w:tblW w:w="151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3134"/>
        <w:gridCol w:w="3239"/>
        <w:gridCol w:w="7"/>
        <w:gridCol w:w="3565"/>
        <w:gridCol w:w="2785"/>
      </w:tblGrid>
      <w:tr w:rsidR="009C2B9C" w:rsidRPr="0086024A" w:rsidTr="00BD3E7F">
        <w:trPr>
          <w:trHeight w:val="642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  кейін)</w:t>
            </w:r>
          </w:p>
        </w:tc>
        <w:tc>
          <w:tcPr>
            <w:tcW w:w="2785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C2B9C" w:rsidRPr="00F83FD3" w:rsidTr="00BD3E7F">
        <w:trPr>
          <w:trHeight w:val="1504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ұстауды жалғастыру.</w:t>
            </w:r>
          </w:p>
        </w:tc>
      </w:tr>
      <w:tr w:rsidR="009C2B9C" w:rsidRPr="00F83FD3" w:rsidTr="00BD3E7F">
        <w:trPr>
          <w:trHeight w:val="164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 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құрастыруды жалғастыру.</w:t>
            </w:r>
          </w:p>
        </w:tc>
      </w:tr>
      <w:tr w:rsidR="009C2B9C" w:rsidRPr="00F83FD3" w:rsidTr="00BD3E7F">
        <w:trPr>
          <w:trHeight w:val="124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ажыратуға қызығушылық артуда.</w:t>
            </w:r>
          </w:p>
        </w:tc>
      </w:tr>
      <w:tr w:rsidR="009C2B9C" w:rsidRPr="00F83FD3" w:rsidTr="00BD3E7F">
        <w:trPr>
          <w:trHeight w:val="1698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 қарындаштармен, фломастердің, субояқтың төрт  түсімен сурет салуын жетілдіру.</w:t>
            </w:r>
          </w:p>
        </w:tc>
        <w:tc>
          <w:tcPr>
            <w:tcW w:w="3246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56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Сурет салу әдіс-тәсілдерін және өз бетімен мүсіндеуді,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меңгеруде.</w:t>
            </w:r>
          </w:p>
        </w:tc>
      </w:tr>
      <w:tr w:rsidR="009C2B9C" w:rsidRPr="00F83FD3" w:rsidTr="00BD3E7F">
        <w:trPr>
          <w:trHeight w:val="492"/>
        </w:trPr>
        <w:tc>
          <w:tcPr>
            <w:tcW w:w="2421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 құстарды,жәндіктерді  тани білуге оларды бір-бірінен ажырата білуге үйрету.</w:t>
            </w:r>
          </w:p>
        </w:tc>
        <w:tc>
          <w:tcPr>
            <w:tcW w:w="323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572" w:type="dxa"/>
            <w:gridSpan w:val="2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7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алуда.</w:t>
            </w: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Баланың</w:t>
      </w:r>
      <w:r w:rsidR="0000754A">
        <w:rPr>
          <w:rFonts w:ascii="Times New Roman" w:eastAsia="Calibri" w:hAnsi="Times New Roman" w:cs="Times New Roman"/>
          <w:b/>
          <w:noProof/>
          <w:lang w:val="kk-KZ"/>
        </w:rPr>
        <w:t xml:space="preserve"> 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tbl>
      <w:tblPr>
        <w:tblpPr w:leftFromText="180" w:rightFromText="180" w:vertAnchor="text" w:horzAnchor="margin" w:tblpY="367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496"/>
        <w:gridCol w:w="3250"/>
        <w:gridCol w:w="3560"/>
        <w:gridCol w:w="2402"/>
      </w:tblGrid>
      <w:tr w:rsidR="00BD3E7F" w:rsidRPr="0086024A" w:rsidTr="00BD3E7F">
        <w:trPr>
          <w:trHeight w:val="564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96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50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0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402" w:type="dxa"/>
            <w:shd w:val="clear" w:color="auto" w:fill="auto"/>
          </w:tcPr>
          <w:p w:rsidR="00BD3E7F" w:rsidRPr="0086024A" w:rsidRDefault="00BD3E7F" w:rsidP="00BD3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BD3E7F" w:rsidRPr="00F83FD3" w:rsidTr="00BD3E7F">
        <w:trPr>
          <w:trHeight w:val="1468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Үш дөңгелекті велосипедті тебудің дағдыларын,салауатты өмір салты туралы түсініктерін меңгерді.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белсенділігін  көрсете біледі</w:t>
            </w:r>
          </w:p>
        </w:tc>
      </w:tr>
      <w:tr w:rsidR="00BD3E7F" w:rsidRPr="00F83FD3" w:rsidTr="00BD3E7F">
        <w:trPr>
          <w:trHeight w:val="1311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 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ерін айтуды (3–5 сөзбен) біледі</w:t>
            </w:r>
          </w:p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BD3E7F" w:rsidRPr="0086024A" w:rsidRDefault="00324668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шығарманы мәнерлеп айтады, ертегіні сахналай біледі.</w:t>
            </w:r>
          </w:p>
        </w:tc>
      </w:tr>
      <w:tr w:rsidR="00BD3E7F" w:rsidRPr="00F83FD3" w:rsidTr="00BD3E7F">
        <w:trPr>
          <w:trHeight w:val="1096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 заттардың қандай геометриялық пішінде</w:t>
            </w:r>
            <w:r w:rsidR="00F9518C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рге ұқсастығын ажыратып атайды 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ажыратуды үйренді</w:t>
            </w:r>
          </w:p>
        </w:tc>
      </w:tr>
      <w:tr w:rsidR="00BD3E7F" w:rsidRPr="00F83FD3" w:rsidTr="00BD3E7F">
        <w:trPr>
          <w:trHeight w:val="1188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Боя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 кезінде ұқыптылықты орындайды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салуды үйренді</w:t>
            </w:r>
          </w:p>
        </w:tc>
      </w:tr>
      <w:tr w:rsidR="00BD3E7F" w:rsidRPr="00F83FD3" w:rsidTr="00BD3E7F">
        <w:trPr>
          <w:trHeight w:val="433"/>
        </w:trPr>
        <w:tc>
          <w:tcPr>
            <w:tcW w:w="2262" w:type="dxa"/>
            <w:shd w:val="clear" w:color="auto" w:fill="auto"/>
          </w:tcPr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BD3E7F" w:rsidRPr="0086024A" w:rsidRDefault="00BD3E7F" w:rsidP="00BD3E7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5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560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тық қатынасын  біледі</w:t>
            </w:r>
          </w:p>
        </w:tc>
        <w:tc>
          <w:tcPr>
            <w:tcW w:w="2402" w:type="dxa"/>
          </w:tcPr>
          <w:p w:rsidR="00BD3E7F" w:rsidRPr="0086024A" w:rsidRDefault="00BD3E7F" w:rsidP="00BD3E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құрауды үйренді</w:t>
            </w:r>
          </w:p>
        </w:tc>
      </w:tr>
    </w:tbl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00754A">
        <w:rPr>
          <w:rFonts w:ascii="Times New Roman" w:eastAsia="Calibri" w:hAnsi="Times New Roman" w:cs="Times New Roman"/>
          <w:b/>
          <w:bCs/>
          <w:noProof/>
          <w:lang w:val="kk-KZ"/>
        </w:rPr>
        <w:t>Қадырбай Айзере Сағидоллақызы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Туған жылы :  </w:t>
      </w:r>
      <w:r w:rsidR="000075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15.06.2017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б/б;Ересек «Күншуақ» тобы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D3E7F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9C2B9C" w:rsidRPr="0086024A" w:rsidRDefault="00BD3E7F" w:rsidP="00BD3E7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</w:t>
      </w:r>
      <w:r w:rsidR="0000754A">
        <w:rPr>
          <w:rFonts w:ascii="Times New Roman" w:eastAsia="Calibri" w:hAnsi="Times New Roman" w:cs="Times New Roman"/>
          <w:b/>
          <w:noProof/>
          <w:lang w:val="kk-KZ"/>
        </w:rPr>
        <w:t xml:space="preserve"> 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00754A">
        <w:rPr>
          <w:rFonts w:ascii="Times New Roman" w:eastAsia="Calibri" w:hAnsi="Times New Roman" w:cs="Times New Roman"/>
          <w:b/>
          <w:bCs/>
          <w:noProof/>
          <w:lang w:val="kk-KZ"/>
        </w:rPr>
        <w:t>Қайрат Альфия Даниярқызы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</w:t>
      </w:r>
      <w:r w:rsidR="000075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жылы:03.01.2017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 «Ақбөбек» б/б; Ересек «Күншуақ» тобы</w:t>
      </w:r>
    </w:p>
    <w:tbl>
      <w:tblPr>
        <w:tblStyle w:val="a3"/>
        <w:tblW w:w="1541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05"/>
        <w:gridCol w:w="3252"/>
        <w:gridCol w:w="3394"/>
        <w:gridCol w:w="3535"/>
        <w:gridCol w:w="2828"/>
      </w:tblGrid>
      <w:tr w:rsidR="009C2B9C" w:rsidRPr="0086024A" w:rsidTr="00BD3E7F">
        <w:trPr>
          <w:trHeight w:val="530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F83FD3" w:rsidTr="00BD3E7F">
        <w:trPr>
          <w:trHeight w:val="1137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,бір-бірін сырғанатады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денесін түзу ұстауды үйренді</w:t>
            </w:r>
          </w:p>
        </w:tc>
      </w:tr>
      <w:tr w:rsidR="009C2B9C" w:rsidRPr="00F83FD3" w:rsidTr="00BD3E7F">
        <w:trPr>
          <w:trHeight w:val="1264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арды қимылымен қайталайды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әдеби шығ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арманы мәнерлеп айтуды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F83FD3" w:rsidTr="00BD3E7F">
        <w:trPr>
          <w:trHeight w:val="1170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ертең, жылдам, баяу ұғымдарын атауды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Өзіне қатысты кеңістіктегі зат</w:t>
            </w:r>
            <w:r w:rsidR="00BD3E7F">
              <w:rPr>
                <w:rFonts w:ascii="Times New Roman" w:hAnsi="Times New Roman" w:cs="Times New Roman"/>
                <w:lang w:val="kk-KZ"/>
              </w:rPr>
              <w:t>тардың орналасуын анықтай алады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</w:t>
            </w:r>
            <w:r w:rsidR="00BD3E7F">
              <w:rPr>
                <w:rFonts w:ascii="Times New Roman" w:hAnsi="Times New Roman" w:cs="Times New Roman"/>
                <w:lang w:val="kk-KZ"/>
              </w:rPr>
              <w:t>ліктерін ажырата алады</w:t>
            </w:r>
          </w:p>
        </w:tc>
      </w:tr>
      <w:tr w:rsidR="009C2B9C" w:rsidRPr="00F83FD3" w:rsidTr="00BD3E7F">
        <w:trPr>
          <w:trHeight w:val="1187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</w:t>
            </w:r>
            <w:r w:rsidR="00BD3E7F">
              <w:rPr>
                <w:rFonts w:ascii="Times New Roman" w:hAnsi="Times New Roman" w:cs="Times New Roman"/>
                <w:lang w:val="kk-KZ"/>
              </w:rPr>
              <w:t>тырып, пайдалануды дағдысын меңгерген</w:t>
            </w:r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</w:t>
            </w:r>
            <w:r w:rsidR="00BD3E7F">
              <w:rPr>
                <w:rFonts w:ascii="Times New Roman" w:hAnsi="Times New Roman" w:cs="Times New Roman"/>
                <w:lang w:val="kk-KZ"/>
              </w:rPr>
              <w:t>түрлі тәсілдермен орналастырады</w:t>
            </w:r>
          </w:p>
        </w:tc>
      </w:tr>
      <w:tr w:rsidR="009C2B9C" w:rsidRPr="00F83FD3" w:rsidTr="00BD3E7F">
        <w:trPr>
          <w:trHeight w:val="1473"/>
        </w:trPr>
        <w:tc>
          <w:tcPr>
            <w:tcW w:w="240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9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</w:t>
            </w:r>
            <w:proofErr w:type="spellStart"/>
            <w:r w:rsidRPr="0086024A">
              <w:rPr>
                <w:rFonts w:ascii="Times New Roman" w:hAnsi="Times New Roman" w:cs="Times New Roman"/>
              </w:rPr>
              <w:t>атериалды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заттар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м</w:t>
            </w:r>
            <w:r w:rsidR="00BD3E7F">
              <w:rPr>
                <w:rFonts w:ascii="Times New Roman" w:hAnsi="Times New Roman" w:cs="Times New Roman"/>
              </w:rPr>
              <w:t xml:space="preserve">ен </w:t>
            </w:r>
            <w:proofErr w:type="spellStart"/>
            <w:r w:rsidR="00BD3E7F">
              <w:rPr>
                <w:rFonts w:ascii="Times New Roman" w:hAnsi="Times New Roman" w:cs="Times New Roman"/>
              </w:rPr>
              <w:t>нысандарды</w:t>
            </w:r>
            <w:proofErr w:type="spellEnd"/>
            <w:r w:rsidR="00BD3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E7F">
              <w:rPr>
                <w:rFonts w:ascii="Times New Roman" w:hAnsi="Times New Roman" w:cs="Times New Roman"/>
              </w:rPr>
              <w:t>тани</w:t>
            </w:r>
            <w:proofErr w:type="spellEnd"/>
            <w:r w:rsidR="00BD3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E7F">
              <w:rPr>
                <w:rFonts w:ascii="Times New Roman" w:hAnsi="Times New Roman" w:cs="Times New Roman"/>
              </w:rPr>
              <w:t>біледі</w:t>
            </w:r>
            <w:proofErr w:type="spellEnd"/>
          </w:p>
        </w:tc>
        <w:tc>
          <w:tcPr>
            <w:tcW w:w="353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</w:t>
            </w:r>
            <w:r w:rsidR="00BD3E7F">
              <w:rPr>
                <w:rFonts w:ascii="Times New Roman" w:hAnsi="Times New Roman" w:cs="Times New Roman"/>
                <w:lang w:val="kk-KZ"/>
              </w:rPr>
              <w:t>йланыстарды орнатуды үйренді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BD3E7F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</w:t>
      </w:r>
    </w:p>
    <w:p w:rsidR="00BD3E7F" w:rsidRDefault="00BD3E7F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BD3E7F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Баланың</w:t>
      </w:r>
      <w:r w:rsidR="006B0EDF">
        <w:rPr>
          <w:rFonts w:ascii="Times New Roman" w:eastAsia="Calibri" w:hAnsi="Times New Roman" w:cs="Times New Roman"/>
          <w:b/>
          <w:noProof/>
          <w:lang w:val="kk-KZ"/>
        </w:rPr>
        <w:t xml:space="preserve"> 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="006B0EDF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Темірболат Ибрахим Алпамысұлы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Туған жылы:</w:t>
      </w:r>
      <w:r w:rsidR="006B0EDF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03.05.2017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«Ақбөбек» б/б; Ересек  «Күншуақ» 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402"/>
        <w:gridCol w:w="3544"/>
        <w:gridCol w:w="2409"/>
      </w:tblGrid>
      <w:tr w:rsidR="009C2B9C" w:rsidRPr="0086024A" w:rsidTr="00BD3E7F"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86024A" w:rsidTr="00BD3E7F">
        <w:trPr>
          <w:trHeight w:val="1081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Негізгі қимылдарды орындауда  үлкендер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нұсқауын есте сақтай алады</w:t>
            </w: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і қимылдарды орындай біледі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F83FD3" w:rsidTr="00BD3E7F">
        <w:trPr>
          <w:trHeight w:val="1034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Орыс тіліндегі ызың, (ж,щ,с,з) және үнді (р, л) дыбыстарды дұрыс айтуды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</w:t>
            </w:r>
            <w:r w:rsidR="00BD3E7F">
              <w:rPr>
                <w:rFonts w:ascii="Times New Roman" w:hAnsi="Times New Roman" w:cs="Times New Roman"/>
                <w:lang w:val="kk-KZ"/>
              </w:rPr>
              <w:t>ік жалғауларын қолданады</w:t>
            </w: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Айналасындағы заттардың кейбір қасиеттерін:түсін, пішінін, белгілерін, жыл мезгілдерін және кейбір табиға</w:t>
            </w:r>
            <w:r w:rsidR="00BD3E7F">
              <w:rPr>
                <w:rFonts w:ascii="Times New Roman" w:hAnsi="Times New Roman" w:cs="Times New Roman"/>
                <w:lang w:val="kk-KZ"/>
              </w:rPr>
              <w:t>т құбылыстарын атауды меңгерген</w:t>
            </w:r>
          </w:p>
        </w:tc>
      </w:tr>
      <w:tr w:rsidR="009C2B9C" w:rsidRPr="00F83FD3" w:rsidTr="00BD3E7F">
        <w:trPr>
          <w:trHeight w:val="1113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Ауа-райындағы және табиғаттағы маусымдық өзгерістерде қарапайым </w:t>
            </w:r>
            <w:r w:rsidR="00BD3E7F">
              <w:rPr>
                <w:rFonts w:ascii="Times New Roman" w:hAnsi="Times New Roman" w:cs="Times New Roman"/>
                <w:lang w:val="kk-KZ"/>
              </w:rPr>
              <w:t>байланыстар орната алады</w:t>
            </w: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</w:t>
            </w:r>
            <w:r w:rsidR="00BD3E7F">
              <w:rPr>
                <w:rFonts w:ascii="Times New Roman" w:hAnsi="Times New Roman" w:cs="Times New Roman"/>
                <w:lang w:val="kk-KZ"/>
              </w:rPr>
              <w:t>апайым ережесін біледі</w:t>
            </w:r>
          </w:p>
        </w:tc>
      </w:tr>
      <w:tr w:rsidR="009C2B9C" w:rsidRPr="00F83FD3" w:rsidTr="00BD3E7F">
        <w:trPr>
          <w:trHeight w:val="1129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пішіндегі және көлемдегі таныс заттарды түрлі тәсілдерді қолданып, мүсіндей алуға үйрету.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Ұжымдық жұмысқа қатысады, тұрмыстық заттарды бейнелеуге қ</w:t>
            </w:r>
            <w:r w:rsidR="00BD3E7F">
              <w:rPr>
                <w:rFonts w:ascii="Times New Roman" w:hAnsi="Times New Roman" w:cs="Times New Roman"/>
                <w:lang w:val="kk-KZ"/>
              </w:rPr>
              <w:t>ызығушылық танытады</w:t>
            </w:r>
          </w:p>
        </w:tc>
        <w:tc>
          <w:tcPr>
            <w:tcW w:w="240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әлемнің әсемдігін эмоциона</w:t>
            </w:r>
            <w:r w:rsidR="00BD3E7F">
              <w:rPr>
                <w:rFonts w:ascii="Times New Roman" w:hAnsi="Times New Roman" w:cs="Times New Roman"/>
                <w:lang w:val="kk-KZ"/>
              </w:rPr>
              <w:t>лды қабылдауды дағдысын игерген</w:t>
            </w:r>
          </w:p>
        </w:tc>
      </w:tr>
      <w:tr w:rsidR="009C2B9C" w:rsidRPr="00F83FD3" w:rsidTr="00BD3E7F">
        <w:trPr>
          <w:trHeight w:val="1401"/>
        </w:trPr>
        <w:tc>
          <w:tcPr>
            <w:tcW w:w="226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02" w:type="dxa"/>
            <w:shd w:val="clear" w:color="auto" w:fill="auto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Ойыншықтарға, кітаптарға, ыдыстарға ұқыпты қарауға үйрету.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</w:t>
            </w:r>
            <w:r w:rsidR="00BD3E7F">
              <w:rPr>
                <w:rFonts w:ascii="Times New Roman" w:hAnsi="Times New Roman" w:cs="Times New Roman"/>
                <w:lang w:val="kk-KZ"/>
              </w:rPr>
              <w:t>-қатынас танытуды меңгерген</w:t>
            </w:r>
          </w:p>
        </w:tc>
        <w:tc>
          <w:tcPr>
            <w:tcW w:w="2409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</w:t>
            </w:r>
            <w:r w:rsidR="00BD3E7F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үйренді</w:t>
            </w:r>
          </w:p>
        </w:tc>
      </w:tr>
    </w:tbl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даму картас</w:t>
      </w:r>
      <w:r w:rsidR="006B0EDF">
        <w:rPr>
          <w:rFonts w:ascii="Times New Roman" w:eastAsia="Calibri" w:hAnsi="Times New Roman" w:cs="Times New Roman"/>
          <w:b/>
          <w:noProof/>
          <w:lang w:val="kk-KZ"/>
        </w:rPr>
        <w:t>ы 2021-2022</w:t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</w:t>
      </w:r>
      <w:r w:rsidR="006B0EDF">
        <w:rPr>
          <w:rFonts w:ascii="Times New Roman" w:eastAsia="Calibri" w:hAnsi="Times New Roman" w:cs="Times New Roman"/>
          <w:b/>
          <w:bCs/>
          <w:noProof/>
          <w:lang w:val="kk-KZ"/>
        </w:rPr>
        <w:t>-жөні: Нұрлан Санжар Жәнібекұлы.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6B0EDF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жылы:05.09.2016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№ 59«Ақбөбек» б/б;Ересек  «Күншуақ» тобы</w:t>
      </w:r>
    </w:p>
    <w:tbl>
      <w:tblPr>
        <w:tblStyle w:val="a3"/>
        <w:tblW w:w="14783" w:type="dxa"/>
        <w:tblLook w:val="04A0" w:firstRow="1" w:lastRow="0" w:firstColumn="1" w:lastColumn="0" w:noHBand="0" w:noVBand="1"/>
      </w:tblPr>
      <w:tblGrid>
        <w:gridCol w:w="2397"/>
        <w:gridCol w:w="3285"/>
        <w:gridCol w:w="3129"/>
        <w:gridCol w:w="3697"/>
        <w:gridCol w:w="2275"/>
      </w:tblGrid>
      <w:tr w:rsidR="009C2B9C" w:rsidRPr="0086024A" w:rsidTr="00673BD9">
        <w:trPr>
          <w:trHeight w:val="525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F83FD3" w:rsidTr="00673BD9">
        <w:trPr>
          <w:trHeight w:val="1126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ойнайды, ойын ережелерін сақтай алуды меңгерту.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</w:t>
            </w:r>
            <w:r w:rsidR="00BD3E7F">
              <w:rPr>
                <w:rFonts w:ascii="Times New Roman" w:hAnsi="Times New Roman" w:cs="Times New Roman"/>
                <w:lang w:val="kk-KZ"/>
              </w:rPr>
              <w:t xml:space="preserve"> және техникасын игерген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Шынықтыру түрлерін, өз-өзіне қызмет</w:t>
            </w:r>
            <w:r w:rsidR="00BD3E7F">
              <w:rPr>
                <w:rFonts w:ascii="Times New Roman" w:hAnsi="Times New Roman" w:cs="Times New Roman"/>
                <w:lang w:val="kk-KZ"/>
              </w:rPr>
              <w:t xml:space="preserve"> көрсетудің дағдыларын үйренді</w:t>
            </w:r>
          </w:p>
        </w:tc>
      </w:tr>
      <w:tr w:rsidR="009C2B9C" w:rsidRPr="00F83FD3" w:rsidTr="00673BD9">
        <w:trPr>
          <w:trHeight w:val="1187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697" w:type="dxa"/>
          </w:tcPr>
          <w:p w:rsidR="009C2B9C" w:rsidRPr="0086024A" w:rsidRDefault="00BD3E7F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9C2B9C" w:rsidRPr="0086024A">
              <w:rPr>
                <w:rFonts w:ascii="Times New Roman" w:hAnsi="Times New Roman" w:cs="Times New Roman"/>
                <w:lang w:val="kk-KZ"/>
              </w:rPr>
              <w:t>дамдардың мамандықтарын, олардың ерекшеліктерін білдіретін сөздерді біледі, тұрмыстық заттар және қоршаған та</w:t>
            </w:r>
            <w:r>
              <w:rPr>
                <w:rFonts w:ascii="Times New Roman" w:hAnsi="Times New Roman" w:cs="Times New Roman"/>
                <w:lang w:val="kk-KZ"/>
              </w:rPr>
              <w:t>биғат заттарының мәнін түсінеді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 Сұрақта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рға толық жауап беруді үйренді</w:t>
            </w:r>
          </w:p>
        </w:tc>
      </w:tr>
      <w:tr w:rsidR="009C2B9C" w:rsidRPr="009C2B9C" w:rsidTr="00673BD9">
        <w:trPr>
          <w:trHeight w:val="1160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 заттардың қандай геометриялық пішінде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рге ұқсастығын біледі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ажыратады</w:t>
            </w:r>
          </w:p>
        </w:tc>
      </w:tr>
      <w:tr w:rsidR="009C2B9C" w:rsidRPr="00F83FD3" w:rsidTr="00673BD9">
        <w:trPr>
          <w:trHeight w:val="1176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</w:t>
            </w:r>
            <w:r w:rsidR="00BD3E7F">
              <w:rPr>
                <w:rFonts w:ascii="Times New Roman" w:hAnsi="Times New Roman" w:cs="Times New Roman"/>
                <w:lang w:val="kk-KZ"/>
              </w:rPr>
              <w:t>стіріп ретімен желімдей 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пты жұмыс жасай білуді үйренді</w:t>
            </w:r>
          </w:p>
        </w:tc>
      </w:tr>
      <w:tr w:rsidR="009C2B9C" w:rsidRPr="00F83FD3" w:rsidTr="00673BD9">
        <w:trPr>
          <w:trHeight w:val="1460"/>
        </w:trPr>
        <w:tc>
          <w:tcPr>
            <w:tcW w:w="2397" w:type="dxa"/>
          </w:tcPr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8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туралы,қазақ халқының тұрмыстық заттарын атауға үйрету.</w:t>
            </w:r>
          </w:p>
        </w:tc>
        <w:tc>
          <w:tcPr>
            <w:tcW w:w="312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Табиғаттағы және ауа-райындағы қарапайым өзгерістерді байқай білуге үйрету.</w:t>
            </w:r>
          </w:p>
        </w:tc>
        <w:tc>
          <w:tcPr>
            <w:tcW w:w="369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Отбасы мүшелерінің туыстық қатысын атауды, </w:t>
            </w:r>
            <w:r w:rsidR="00BD3E7F">
              <w:rPr>
                <w:rFonts w:ascii="Times New Roman" w:eastAsia="Calibri" w:hAnsi="Times New Roman" w:cs="Times New Roman"/>
                <w:noProof/>
                <w:lang w:val="kk-KZ"/>
              </w:rPr>
              <w:t>ауыл,көше атын біледі</w:t>
            </w:r>
          </w:p>
        </w:tc>
        <w:tc>
          <w:tcPr>
            <w:tcW w:w="2275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Туған жер туралы түсіне алды және табиғат құбылыстарын </w:t>
            </w:r>
            <w:r w:rsidR="00BD3E7F">
              <w:rPr>
                <w:rFonts w:ascii="Times New Roman" w:hAnsi="Times New Roman" w:cs="Times New Roman"/>
                <w:lang w:val="kk-KZ"/>
              </w:rPr>
              <w:t>ажырату дағдысын қалыптастырды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673BD9" w:rsidRDefault="00673BD9" w:rsidP="00673BD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C2B9C" w:rsidRPr="0086024A" w:rsidRDefault="00673BD9" w:rsidP="00673BD9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Ба</w:t>
      </w:r>
      <w:r w:rsidR="006B0EDF">
        <w:rPr>
          <w:rFonts w:ascii="Times New Roman" w:eastAsia="Calibri" w:hAnsi="Times New Roman" w:cs="Times New Roman"/>
          <w:b/>
          <w:noProof/>
          <w:lang w:val="kk-KZ"/>
        </w:rPr>
        <w:t>ланың 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оқу жылы</w:t>
      </w:r>
    </w:p>
    <w:p w:rsidR="009C2B9C" w:rsidRPr="0086024A" w:rsidRDefault="009C2B9C" w:rsidP="009C2B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</w:t>
      </w:r>
      <w:r w:rsidR="006B0EDF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аты-жөні:Берік Ясмина Азаматқызы. Туған жылы:30.03.2017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№ 59 «Ақбөбек» б/б; Ересек  «Күншуақ» тобы</w:t>
      </w:r>
      <w:r w:rsidRPr="0086024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</w:t>
      </w: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977"/>
        <w:gridCol w:w="3402"/>
        <w:gridCol w:w="3544"/>
        <w:gridCol w:w="2551"/>
      </w:tblGrid>
      <w:tr w:rsidR="009C2B9C" w:rsidRPr="0086024A" w:rsidTr="00673BD9"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F83FD3" w:rsidTr="00673BD9">
        <w:trPr>
          <w:trHeight w:val="1081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үйрету.</w:t>
            </w:r>
          </w:p>
        </w:tc>
        <w:tc>
          <w:tcPr>
            <w:tcW w:w="3402" w:type="dxa"/>
          </w:tcPr>
          <w:p w:rsidR="009C2B9C" w:rsidRPr="00185A84" w:rsidRDefault="00185A84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85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түрлерін, өз-өзіне қызмет көрсетудің дағдыларын игерген.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</w:p>
        </w:tc>
      </w:tr>
      <w:tr w:rsidR="009C2B9C" w:rsidRPr="00F83FD3" w:rsidTr="00673BD9">
        <w:trPr>
          <w:trHeight w:val="1139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9C2B9C" w:rsidRPr="00185A84" w:rsidRDefault="00185A84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85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</w:t>
            </w:r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ырып,ойланып ширата әңгімелей біледі</w:t>
            </w:r>
          </w:p>
        </w:tc>
      </w:tr>
      <w:tr w:rsidR="009C2B9C" w:rsidRPr="00F83FD3" w:rsidTr="00673BD9">
        <w:trPr>
          <w:trHeight w:val="1113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185A84" w:rsidRPr="00185A84" w:rsidRDefault="00185A84" w:rsidP="00185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жасалған әрекеттердің көмегімен түрлі мәселелерді шешудің әдістерін</w:t>
            </w:r>
          </w:p>
          <w:p w:rsidR="009C2B9C" w:rsidRPr="0086024A" w:rsidRDefault="00185A84" w:rsidP="00185A8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табады</w:t>
            </w:r>
            <w:proofErr w:type="spellEnd"/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ру арқылы салыстыруғды меңгерген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9C2B9C" w:rsidRPr="00F83FD3" w:rsidTr="00673BD9">
        <w:trPr>
          <w:trHeight w:val="1129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3402" w:type="dxa"/>
          </w:tcPr>
          <w:p w:rsidR="009C2B9C" w:rsidRPr="00185A84" w:rsidRDefault="00185A84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композицияның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техникасын</w:t>
            </w:r>
            <w:r w:rsidR="00673BD9">
              <w:rPr>
                <w:rFonts w:ascii="Times New Roman" w:eastAsia="Calibri" w:hAnsi="Times New Roman" w:cs="Times New Roman"/>
                <w:noProof/>
                <w:lang w:val="kk-KZ"/>
              </w:rPr>
              <w:t>ың бастапқы дағдыларын үйренді</w:t>
            </w:r>
          </w:p>
        </w:tc>
      </w:tr>
      <w:tr w:rsidR="009C2B9C" w:rsidRPr="00F83FD3" w:rsidTr="00673BD9">
        <w:trPr>
          <w:trHeight w:val="1401"/>
        </w:trPr>
        <w:tc>
          <w:tcPr>
            <w:tcW w:w="2268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402" w:type="dxa"/>
          </w:tcPr>
          <w:p w:rsidR="009C2B9C" w:rsidRPr="00185A84" w:rsidRDefault="00185A84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нысандарды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354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түсінуді</w:t>
            </w:r>
            <w:r w:rsidR="00673BD9">
              <w:rPr>
                <w:rFonts w:ascii="Times New Roman" w:hAnsi="Times New Roman" w:cs="Times New Roman"/>
                <w:lang w:val="kk-KZ"/>
              </w:rPr>
              <w:t xml:space="preserve"> үйренді</w:t>
            </w:r>
          </w:p>
        </w:tc>
      </w:tr>
    </w:tbl>
    <w:p w:rsidR="009C2B9C" w:rsidRPr="0086024A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73BD9" w:rsidRDefault="009C2B9C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</w:p>
    <w:p w:rsidR="00673BD9" w:rsidRDefault="00673BD9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C2B9C" w:rsidRPr="00673BD9" w:rsidRDefault="00673BD9" w:rsidP="009C2B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Баланың </w:t>
      </w:r>
      <w:r w:rsidR="006B0EDF">
        <w:rPr>
          <w:rFonts w:ascii="Times New Roman" w:eastAsia="Calibri" w:hAnsi="Times New Roman" w:cs="Times New Roman"/>
          <w:b/>
          <w:noProof/>
          <w:lang w:val="kk-KZ"/>
        </w:rPr>
        <w:t>түзету дамыту картасы 2021-2022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>оқу жылы</w:t>
      </w:r>
    </w:p>
    <w:p w:rsidR="009C2B9C" w:rsidRPr="00673BD9" w:rsidRDefault="006B0EDF" w:rsidP="00673BD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Баланың аты-жөні: Сергей Нұрали Бауыржанұлы . Туған жылы: 13.04.2017 </w:t>
      </w:r>
      <w:r w:rsidR="009C2B9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.№ 59 «Ақбөбек» б/б; Ересек «Күншуақ»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3"/>
        <w:gridCol w:w="3414"/>
        <w:gridCol w:w="3019"/>
        <w:gridCol w:w="2852"/>
        <w:gridCol w:w="2882"/>
      </w:tblGrid>
      <w:tr w:rsidR="009C2B9C" w:rsidRPr="0086024A" w:rsidTr="009C2B9C"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C2B9C" w:rsidRPr="00F83FD3" w:rsidTr="009C2B9C">
        <w:trPr>
          <w:trHeight w:val="1081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Спорттық жаттығуларды орындаудың алғашқы техникас</w:t>
            </w:r>
            <w:r w:rsidR="00185A84">
              <w:rPr>
                <w:rFonts w:ascii="Times New Roman" w:hAnsi="Times New Roman" w:cs="Times New Roman"/>
                <w:lang w:val="kk-KZ"/>
              </w:rPr>
              <w:t>ына орындауды үйрету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дағдыларын, дене жаттығуларын, спорттық жатт</w:t>
            </w:r>
            <w:r w:rsidR="00185A84">
              <w:rPr>
                <w:rFonts w:ascii="Times New Roman" w:hAnsi="Times New Roman" w:cs="Times New Roman"/>
                <w:lang w:val="kk-KZ"/>
              </w:rPr>
              <w:t>ығуларды орындауды үйренуде</w:t>
            </w:r>
          </w:p>
        </w:tc>
      </w:tr>
      <w:tr w:rsidR="009C2B9C" w:rsidRPr="00F83FD3" w:rsidTr="009C2B9C">
        <w:trPr>
          <w:trHeight w:val="1139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</w:t>
            </w:r>
            <w:r w:rsidR="00185A84">
              <w:rPr>
                <w:rFonts w:ascii="Times New Roman" w:hAnsi="Times New Roman" w:cs="Times New Roman"/>
                <w:lang w:val="kk-KZ"/>
              </w:rPr>
              <w:t>е септік жалғауларын қолдануды үйрету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</w:t>
            </w:r>
            <w:r w:rsidR="006E12B6">
              <w:rPr>
                <w:rFonts w:ascii="Times New Roman" w:hAnsi="Times New Roman" w:cs="Times New Roman"/>
                <w:lang w:val="kk-KZ"/>
              </w:rPr>
              <w:t xml:space="preserve"> жауап беруді үйрету</w:t>
            </w:r>
          </w:p>
        </w:tc>
      </w:tr>
      <w:tr w:rsidR="009C2B9C" w:rsidRPr="00F83FD3" w:rsidTr="009C2B9C">
        <w:trPr>
          <w:trHeight w:val="1113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 тәулік бөліктерін ажырата білуге үйрету.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</w:t>
            </w:r>
            <w:r w:rsidR="00185A84">
              <w:rPr>
                <w:rFonts w:ascii="Times New Roman" w:hAnsi="Times New Roman" w:cs="Times New Roman"/>
                <w:lang w:val="kk-KZ"/>
              </w:rPr>
              <w:t>дерді тануға және атауды үйрету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 топтастыра отырып, геометриялық пішіндерді ,</w:t>
            </w:r>
            <w:r w:rsidR="00673BD9">
              <w:rPr>
                <w:rFonts w:ascii="Times New Roman" w:hAnsi="Times New Roman" w:cs="Times New Roman"/>
                <w:lang w:val="kk-KZ"/>
              </w:rPr>
              <w:t>тәу</w:t>
            </w:r>
            <w:r w:rsidR="00185A84">
              <w:rPr>
                <w:rFonts w:ascii="Times New Roman" w:hAnsi="Times New Roman" w:cs="Times New Roman"/>
                <w:lang w:val="kk-KZ"/>
              </w:rPr>
              <w:t>лік бөліктерін ажыратуды меңгерту</w:t>
            </w:r>
          </w:p>
        </w:tc>
      </w:tr>
      <w:tr w:rsidR="009C2B9C" w:rsidRPr="00F83FD3" w:rsidTr="009C2B9C">
        <w:trPr>
          <w:trHeight w:val="1129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</w:t>
            </w:r>
            <w:r w:rsidR="006E12B6">
              <w:rPr>
                <w:rFonts w:ascii="Times New Roman" w:hAnsi="Times New Roman" w:cs="Times New Roman"/>
                <w:lang w:val="kk-KZ"/>
              </w:rPr>
              <w:t>нені тұтас орналастыруға игерту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Сюжеттік композицияларды құрауға, қағаз бетіне бейнені тұтас орналастыруды және желімдеу техникасының бастапқы дағды</w:t>
            </w:r>
            <w:r w:rsidR="00673BD9">
              <w:rPr>
                <w:rFonts w:ascii="Times New Roman" w:hAnsi="Times New Roman" w:cs="Times New Roman"/>
                <w:lang w:val="kk-KZ"/>
              </w:rPr>
              <w:t>ларын үйренді</w:t>
            </w:r>
          </w:p>
        </w:tc>
      </w:tr>
      <w:tr w:rsidR="009C2B9C" w:rsidRPr="00F83FD3" w:rsidTr="009C2B9C">
        <w:trPr>
          <w:trHeight w:val="1401"/>
        </w:trPr>
        <w:tc>
          <w:tcPr>
            <w:tcW w:w="2393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3019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285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халқының тұрмыст</w:t>
            </w:r>
            <w:r w:rsidR="006E12B6">
              <w:rPr>
                <w:rFonts w:ascii="Times New Roman" w:hAnsi="Times New Roman" w:cs="Times New Roman"/>
                <w:lang w:val="kk-KZ"/>
              </w:rPr>
              <w:t>ық заттарын атауға үйрету</w:t>
            </w:r>
          </w:p>
        </w:tc>
        <w:tc>
          <w:tcPr>
            <w:tcW w:w="2882" w:type="dxa"/>
          </w:tcPr>
          <w:p w:rsidR="009C2B9C" w:rsidRPr="0086024A" w:rsidRDefault="009C2B9C" w:rsidP="009C2B9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Туған жер туралы түсіне алды және табиғат құбылыстарын</w:t>
            </w:r>
            <w:r w:rsidR="006E12B6">
              <w:rPr>
                <w:rFonts w:ascii="Times New Roman" w:hAnsi="Times New Roman" w:cs="Times New Roman"/>
                <w:lang w:val="kk-KZ"/>
              </w:rPr>
              <w:t xml:space="preserve"> ажыратуды үйрету</w:t>
            </w:r>
            <w:r w:rsidR="00A51E8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</w:tbl>
    <w:p w:rsidR="009C2B9C" w:rsidRPr="0086024A" w:rsidRDefault="009C2B9C" w:rsidP="009C2B9C">
      <w:pPr>
        <w:rPr>
          <w:rFonts w:ascii="Times New Roman" w:hAnsi="Times New Roman" w:cs="Times New Roman"/>
          <w:b/>
          <w:lang w:val="kk-KZ"/>
        </w:rPr>
      </w:pPr>
    </w:p>
    <w:p w:rsidR="009C2B9C" w:rsidRPr="0086024A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673BD9" w:rsidRDefault="009C2B9C" w:rsidP="009C2B9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</w:t>
      </w:r>
    </w:p>
    <w:p w:rsidR="00B37673" w:rsidRPr="009C2B9C" w:rsidRDefault="00673BD9" w:rsidP="00F83FD3">
      <w:pPr>
        <w:spacing w:after="0" w:line="240" w:lineRule="auto"/>
        <w:rPr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</w:t>
      </w:r>
      <w:r w:rsidR="009C2B9C"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</w:t>
      </w:r>
    </w:p>
    <w:sectPr w:rsidR="00B37673" w:rsidRPr="009C2B9C" w:rsidSect="00673BD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981"/>
    <w:rsid w:val="0000754A"/>
    <w:rsid w:val="000359B7"/>
    <w:rsid w:val="00185A84"/>
    <w:rsid w:val="001C4B33"/>
    <w:rsid w:val="00214A2D"/>
    <w:rsid w:val="002A7981"/>
    <w:rsid w:val="0030676A"/>
    <w:rsid w:val="00324668"/>
    <w:rsid w:val="00340BD8"/>
    <w:rsid w:val="00481131"/>
    <w:rsid w:val="005A3A8E"/>
    <w:rsid w:val="005B54C2"/>
    <w:rsid w:val="00673BD9"/>
    <w:rsid w:val="006B0EDF"/>
    <w:rsid w:val="006D0EAD"/>
    <w:rsid w:val="006E12B6"/>
    <w:rsid w:val="00817658"/>
    <w:rsid w:val="00865301"/>
    <w:rsid w:val="00902960"/>
    <w:rsid w:val="009C2B9C"/>
    <w:rsid w:val="009E2D87"/>
    <w:rsid w:val="00A51E8D"/>
    <w:rsid w:val="00B37673"/>
    <w:rsid w:val="00B87B8F"/>
    <w:rsid w:val="00B90BB4"/>
    <w:rsid w:val="00BD3E7F"/>
    <w:rsid w:val="00C03020"/>
    <w:rsid w:val="00E15278"/>
    <w:rsid w:val="00E25040"/>
    <w:rsid w:val="00F736C0"/>
    <w:rsid w:val="00F83FD3"/>
    <w:rsid w:val="00F9518C"/>
    <w:rsid w:val="00FC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D8BC5-9E04-4E49-B180-018B64EA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B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2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3332</Words>
  <Characters>18994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22</cp:revision>
  <dcterms:created xsi:type="dcterms:W3CDTF">2022-04-19T17:39:00Z</dcterms:created>
  <dcterms:modified xsi:type="dcterms:W3CDTF">2022-06-06T12:46:00Z</dcterms:modified>
</cp:coreProperties>
</file>